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0EF78" w14:textId="77777777" w:rsidR="00122C00" w:rsidRPr="00122C00" w:rsidRDefault="00122C00" w:rsidP="00122C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C00"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</w:t>
      </w:r>
    </w:p>
    <w:p w14:paraId="63BFB445" w14:textId="77777777" w:rsidR="00122C00" w:rsidRPr="00122C00" w:rsidRDefault="00122C00" w:rsidP="00122C00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</w:rPr>
      </w:pPr>
      <w:r w:rsidRPr="00122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округа</w:t>
      </w:r>
    </w:p>
    <w:p w14:paraId="4C73A790" w14:textId="77777777" w:rsidR="00122C00" w:rsidRPr="00122C00" w:rsidRDefault="00122C00" w:rsidP="00122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2C00">
        <w:rPr>
          <w:rFonts w:ascii="Times New Roman" w:hAnsi="Times New Roman" w:cs="Times New Roman"/>
          <w:b/>
          <w:color w:val="000000"/>
          <w:sz w:val="28"/>
          <w:szCs w:val="28"/>
        </w:rPr>
        <w:t>СЕВЕРНОЕ МЕДВЕДКОВО</w:t>
      </w:r>
    </w:p>
    <w:p w14:paraId="0BF019C1" w14:textId="77777777" w:rsidR="00122C00" w:rsidRPr="00122C00" w:rsidRDefault="00122C00" w:rsidP="00122C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18BDCF" w14:textId="77777777" w:rsidR="00122C00" w:rsidRPr="00122C00" w:rsidRDefault="00122C00" w:rsidP="00122C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36669E" w14:textId="77777777" w:rsidR="00122C00" w:rsidRPr="00122C00" w:rsidRDefault="00122C00" w:rsidP="00122C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C00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010D32B" w14:textId="77777777" w:rsidR="002143B1" w:rsidRDefault="002143B1" w:rsidP="00C26C7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14:paraId="422E8256" w14:textId="77777777" w:rsidR="002143B1" w:rsidRDefault="002143B1" w:rsidP="00C26C7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14:paraId="0E914257" w14:textId="77777777" w:rsidR="002143B1" w:rsidRDefault="002143B1" w:rsidP="00C26C7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14:paraId="58E3D0DE" w14:textId="77777777" w:rsidR="002143B1" w:rsidRDefault="002143B1" w:rsidP="00C26C7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14:paraId="021E3C6B" w14:textId="77777777" w:rsidR="002143B1" w:rsidRDefault="002143B1" w:rsidP="00C26C7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14:paraId="4E4815E6" w14:textId="5147BAEF" w:rsidR="00C26C72" w:rsidRPr="00D148FD" w:rsidRDefault="008613D9" w:rsidP="00C26C7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13</w:t>
      </w:r>
      <w:r w:rsidR="00C26C72" w:rsidRPr="00D148FD">
        <w:rPr>
          <w:rFonts w:ascii="Times New Roman" w:hAnsi="Times New Roman" w:cs="Times New Roman"/>
          <w:b/>
          <w:bCs/>
          <w:sz w:val="28"/>
          <w:szCs w:val="26"/>
        </w:rPr>
        <w:t>.0</w:t>
      </w:r>
      <w:r>
        <w:rPr>
          <w:rFonts w:ascii="Times New Roman" w:hAnsi="Times New Roman" w:cs="Times New Roman"/>
          <w:b/>
          <w:bCs/>
          <w:sz w:val="28"/>
          <w:szCs w:val="26"/>
        </w:rPr>
        <w:t>5</w:t>
      </w:r>
      <w:r w:rsidR="00C26C72" w:rsidRPr="00D148FD">
        <w:rPr>
          <w:rFonts w:ascii="Times New Roman" w:hAnsi="Times New Roman" w:cs="Times New Roman"/>
          <w:b/>
          <w:bCs/>
          <w:sz w:val="28"/>
          <w:szCs w:val="26"/>
        </w:rPr>
        <w:t>.20</w:t>
      </w:r>
      <w:r w:rsidR="0049552A" w:rsidRPr="00D148FD">
        <w:rPr>
          <w:rFonts w:ascii="Times New Roman" w:hAnsi="Times New Roman" w:cs="Times New Roman"/>
          <w:b/>
          <w:bCs/>
          <w:sz w:val="28"/>
          <w:szCs w:val="26"/>
        </w:rPr>
        <w:t>2</w:t>
      </w:r>
      <w:r>
        <w:rPr>
          <w:rFonts w:ascii="Times New Roman" w:hAnsi="Times New Roman" w:cs="Times New Roman"/>
          <w:b/>
          <w:bCs/>
          <w:sz w:val="28"/>
          <w:szCs w:val="26"/>
        </w:rPr>
        <w:t>4</w:t>
      </w:r>
      <w:r w:rsidR="00C26C72" w:rsidRPr="00D148FD">
        <w:rPr>
          <w:rFonts w:ascii="Times New Roman" w:hAnsi="Times New Roman" w:cs="Times New Roman"/>
          <w:b/>
          <w:bCs/>
          <w:sz w:val="28"/>
          <w:szCs w:val="26"/>
        </w:rPr>
        <w:t xml:space="preserve">                           </w:t>
      </w:r>
      <w:r w:rsidR="00122C00">
        <w:rPr>
          <w:rFonts w:ascii="Times New Roman" w:hAnsi="Times New Roman" w:cs="Times New Roman"/>
          <w:b/>
          <w:bCs/>
          <w:sz w:val="28"/>
          <w:szCs w:val="26"/>
        </w:rPr>
        <w:t>№</w:t>
      </w:r>
      <w:r>
        <w:rPr>
          <w:rFonts w:ascii="Times New Roman" w:hAnsi="Times New Roman" w:cs="Times New Roman"/>
          <w:b/>
          <w:bCs/>
          <w:sz w:val="28"/>
          <w:szCs w:val="26"/>
        </w:rPr>
        <w:t>6</w:t>
      </w:r>
      <w:r w:rsidR="00C26C72" w:rsidRPr="00D148FD">
        <w:rPr>
          <w:rFonts w:ascii="Times New Roman" w:hAnsi="Times New Roman" w:cs="Times New Roman"/>
          <w:b/>
          <w:bCs/>
          <w:sz w:val="28"/>
          <w:szCs w:val="26"/>
        </w:rPr>
        <w:t>/</w:t>
      </w:r>
      <w:r>
        <w:rPr>
          <w:rFonts w:ascii="Times New Roman" w:hAnsi="Times New Roman" w:cs="Times New Roman"/>
          <w:b/>
          <w:bCs/>
          <w:sz w:val="28"/>
          <w:szCs w:val="26"/>
        </w:rPr>
        <w:t>4</w:t>
      </w:r>
      <w:r w:rsidR="00C26C72" w:rsidRPr="00D148FD">
        <w:rPr>
          <w:rFonts w:ascii="Times New Roman" w:hAnsi="Times New Roman" w:cs="Times New Roman"/>
          <w:b/>
          <w:bCs/>
          <w:sz w:val="28"/>
          <w:szCs w:val="26"/>
        </w:rPr>
        <w:t>-СД</w:t>
      </w:r>
    </w:p>
    <w:p w14:paraId="6EB5DC85" w14:textId="77777777" w:rsidR="00C26C72" w:rsidRDefault="00C26C72" w:rsidP="00C26C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14:paraId="2B454D39" w14:textId="1D293826" w:rsidR="00C26C72" w:rsidRPr="00C26C72" w:rsidRDefault="00C26C72" w:rsidP="00C26C72">
      <w:pPr>
        <w:ind w:right="5811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26C72">
        <w:rPr>
          <w:rFonts w:ascii="Times New Roman" w:hAnsi="Times New Roman" w:cs="Times New Roman"/>
          <w:b/>
          <w:sz w:val="28"/>
          <w:szCs w:val="26"/>
        </w:rPr>
        <w:t>О</w:t>
      </w:r>
      <w:r>
        <w:rPr>
          <w:rFonts w:ascii="Times New Roman" w:hAnsi="Times New Roman" w:cs="Times New Roman"/>
          <w:b/>
          <w:sz w:val="28"/>
          <w:szCs w:val="26"/>
        </w:rPr>
        <w:t>б</w:t>
      </w:r>
      <w:r w:rsidR="004F3008">
        <w:rPr>
          <w:rFonts w:ascii="Times New Roman" w:hAnsi="Times New Roman" w:cs="Times New Roman"/>
          <w:b/>
          <w:sz w:val="28"/>
          <w:szCs w:val="26"/>
        </w:rPr>
        <w:t xml:space="preserve"> осуществлении муниципального контроля за ходом вып</w:t>
      </w:r>
      <w:r w:rsidR="0087613C">
        <w:rPr>
          <w:rFonts w:ascii="Times New Roman" w:hAnsi="Times New Roman" w:cs="Times New Roman"/>
          <w:b/>
          <w:sz w:val="28"/>
          <w:szCs w:val="26"/>
        </w:rPr>
        <w:t>олнения работ по благоустройству</w:t>
      </w:r>
      <w:r w:rsidR="004F3008">
        <w:rPr>
          <w:rFonts w:ascii="Times New Roman" w:hAnsi="Times New Roman" w:cs="Times New Roman"/>
          <w:b/>
          <w:sz w:val="28"/>
          <w:szCs w:val="26"/>
        </w:rPr>
        <w:t xml:space="preserve"> дворовых территорий района Северное Медведково в 20</w:t>
      </w:r>
      <w:r w:rsidR="0049552A">
        <w:rPr>
          <w:rFonts w:ascii="Times New Roman" w:hAnsi="Times New Roman" w:cs="Times New Roman"/>
          <w:b/>
          <w:sz w:val="28"/>
          <w:szCs w:val="26"/>
        </w:rPr>
        <w:t>2</w:t>
      </w:r>
      <w:r w:rsidR="008613D9">
        <w:rPr>
          <w:rFonts w:ascii="Times New Roman" w:hAnsi="Times New Roman" w:cs="Times New Roman"/>
          <w:b/>
          <w:sz w:val="28"/>
          <w:szCs w:val="26"/>
        </w:rPr>
        <w:t>4</w:t>
      </w:r>
      <w:r w:rsidR="004F3008">
        <w:rPr>
          <w:rFonts w:ascii="Times New Roman" w:hAnsi="Times New Roman" w:cs="Times New Roman"/>
          <w:b/>
          <w:sz w:val="28"/>
          <w:szCs w:val="26"/>
        </w:rPr>
        <w:t xml:space="preserve"> году</w:t>
      </w:r>
    </w:p>
    <w:p w14:paraId="51D9CAC8" w14:textId="77777777" w:rsidR="00C26C72" w:rsidRPr="00C26C72" w:rsidRDefault="00C26C72" w:rsidP="00C26C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14:paraId="3551EE4C" w14:textId="4C289193" w:rsidR="00AB5B29" w:rsidRPr="00774244" w:rsidRDefault="00774244" w:rsidP="007742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44">
        <w:rPr>
          <w:rFonts w:ascii="Times New Roman" w:hAnsi="Times New Roman" w:cs="Times New Roman"/>
          <w:sz w:val="28"/>
          <w:szCs w:val="28"/>
        </w:rPr>
        <w:t>В соответствии со с</w:t>
      </w:r>
      <w:r w:rsidR="004347CF" w:rsidRPr="00774244">
        <w:rPr>
          <w:rStyle w:val="a6"/>
          <w:rFonts w:ascii="Times New Roman" w:hAnsi="Times New Roman" w:cs="Times New Roman"/>
          <w:b w:val="0"/>
          <w:sz w:val="28"/>
          <w:szCs w:val="28"/>
        </w:rPr>
        <w:t>т</w:t>
      </w:r>
      <w:r w:rsidRPr="00774244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="004347CF" w:rsidRPr="00774244">
        <w:rPr>
          <w:rStyle w:val="a6"/>
          <w:rFonts w:ascii="Times New Roman" w:hAnsi="Times New Roman" w:cs="Times New Roman"/>
          <w:b w:val="0"/>
          <w:sz w:val="28"/>
          <w:szCs w:val="28"/>
        </w:rPr>
        <w:t> 17.1.</w:t>
      </w:r>
      <w:r w:rsidR="004347CF" w:rsidRPr="0077424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774244">
        <w:rPr>
          <w:rFonts w:ascii="Times New Roman" w:hAnsi="Times New Roman" w:cs="Times New Roman"/>
          <w:sz w:val="28"/>
          <w:szCs w:val="28"/>
        </w:rPr>
        <w:t>ого</w:t>
      </w:r>
      <w:r w:rsidR="004347CF" w:rsidRPr="00774244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774244">
        <w:rPr>
          <w:rFonts w:ascii="Times New Roman" w:hAnsi="Times New Roman" w:cs="Times New Roman"/>
          <w:sz w:val="28"/>
          <w:szCs w:val="28"/>
        </w:rPr>
        <w:t>а</w:t>
      </w:r>
      <w:r w:rsidR="004347CF" w:rsidRPr="00774244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r w:rsidRPr="00774244">
        <w:rPr>
          <w:rFonts w:ascii="Times New Roman" w:hAnsi="Times New Roman" w:cs="Times New Roman"/>
          <w:sz w:val="28"/>
          <w:szCs w:val="28"/>
        </w:rPr>
        <w:t>№</w:t>
      </w:r>
      <w:r w:rsidR="004347CF" w:rsidRPr="00774244">
        <w:rPr>
          <w:rFonts w:ascii="Times New Roman" w:hAnsi="Times New Roman" w:cs="Times New Roman"/>
          <w:sz w:val="28"/>
          <w:szCs w:val="28"/>
        </w:rPr>
        <w:t xml:space="preserve"> 131-ФЗ</w:t>
      </w:r>
      <w:r w:rsidRPr="00774244">
        <w:rPr>
          <w:rFonts w:ascii="Times New Roman" w:hAnsi="Times New Roman" w:cs="Times New Roman"/>
          <w:sz w:val="28"/>
          <w:szCs w:val="28"/>
        </w:rPr>
        <w:t xml:space="preserve"> </w:t>
      </w:r>
      <w:r w:rsidR="004347CF" w:rsidRPr="00774244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Pr="00774244">
        <w:rPr>
          <w:rFonts w:ascii="Times New Roman" w:hAnsi="Times New Roman" w:cs="Times New Roman"/>
          <w:sz w:val="28"/>
          <w:szCs w:val="28"/>
        </w:rPr>
        <w:t xml:space="preserve">, ч.2 ст.1 </w:t>
      </w:r>
      <w:r w:rsidR="00870F1B" w:rsidRPr="00774244">
        <w:rPr>
          <w:rFonts w:ascii="Times New Roman" w:hAnsi="Times New Roman" w:cs="Times New Roman"/>
          <w:sz w:val="28"/>
          <w:szCs w:val="28"/>
        </w:rPr>
        <w:t>З</w:t>
      </w:r>
      <w:r w:rsidR="007814AA" w:rsidRPr="00774244">
        <w:rPr>
          <w:rFonts w:ascii="Times New Roman" w:hAnsi="Times New Roman" w:cs="Times New Roman"/>
          <w:sz w:val="28"/>
          <w:szCs w:val="28"/>
        </w:rPr>
        <w:t>акон</w:t>
      </w:r>
      <w:r w:rsidRPr="00774244">
        <w:rPr>
          <w:rFonts w:ascii="Times New Roman" w:hAnsi="Times New Roman" w:cs="Times New Roman"/>
          <w:sz w:val="28"/>
          <w:szCs w:val="28"/>
        </w:rPr>
        <w:t>а</w:t>
      </w:r>
      <w:r w:rsidR="007814AA" w:rsidRPr="00774244">
        <w:rPr>
          <w:rFonts w:ascii="Times New Roman" w:hAnsi="Times New Roman" w:cs="Times New Roman"/>
          <w:sz w:val="28"/>
          <w:szCs w:val="28"/>
        </w:rPr>
        <w:t xml:space="preserve"> города Москвы </w:t>
      </w:r>
      <w:r w:rsidRPr="00774244">
        <w:rPr>
          <w:rFonts w:ascii="Times New Roman" w:hAnsi="Times New Roman" w:cs="Times New Roman"/>
          <w:sz w:val="28"/>
          <w:szCs w:val="28"/>
        </w:rPr>
        <w:t>11 июля 2012 г. № 39</w:t>
      </w:r>
      <w:r w:rsidRPr="00774244">
        <w:rPr>
          <w:rFonts w:ascii="Times New Roman" w:hAnsi="Times New Roman" w:cs="Times New Roman"/>
          <w:sz w:val="28"/>
          <w:szCs w:val="28"/>
        </w:rPr>
        <w:br/>
        <w:t xml:space="preserve">"О наделении органов местного самоуправления муниципальных округов в городе Москве отдельными полномочиями города Москвы", </w:t>
      </w:r>
      <w:r w:rsidR="007814AA" w:rsidRPr="00774244">
        <w:rPr>
          <w:rFonts w:ascii="Times New Roman" w:hAnsi="Times New Roman" w:cs="Times New Roman"/>
          <w:sz w:val="28"/>
          <w:szCs w:val="28"/>
        </w:rPr>
        <w:t>в целях осуществления муниципального контроля</w:t>
      </w:r>
      <w:r w:rsidR="00ED0DD1" w:rsidRPr="00774244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ходом выполнения</w:t>
      </w:r>
      <w:r w:rsidRPr="00ED0DD1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244">
        <w:rPr>
          <w:rFonts w:ascii="Times New Roman" w:hAnsi="Times New Roman" w:cs="Times New Roman"/>
          <w:sz w:val="28"/>
          <w:szCs w:val="28"/>
        </w:rPr>
        <w:t>муниципального округа Северное Медведково</w:t>
      </w:r>
      <w:r w:rsidR="007814AA" w:rsidRPr="00774244">
        <w:rPr>
          <w:rFonts w:ascii="Times New Roman" w:hAnsi="Times New Roman" w:cs="Times New Roman"/>
          <w:sz w:val="28"/>
          <w:szCs w:val="28"/>
        </w:rPr>
        <w:t>, Совет депутатов муниципального округа Северное Медведково решил:</w:t>
      </w:r>
    </w:p>
    <w:p w14:paraId="6436BCBD" w14:textId="4770A537" w:rsidR="00A939CA" w:rsidRDefault="00A939CA" w:rsidP="00A939C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муниципальный контроль за ходом выполнения работ по благоустройству дворовых территорий района Северное Медведково в 202</w:t>
      </w:r>
      <w:r w:rsidR="008613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F501240" w14:textId="714B3D65" w:rsidR="004F3008" w:rsidRDefault="004F3008" w:rsidP="00D148F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депутатов Совета депутатов за адресами </w:t>
      </w:r>
      <w:r w:rsidR="0049552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49552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дворовых территорий района Северное Медведково</w:t>
      </w:r>
      <w:r w:rsidR="006C2925">
        <w:rPr>
          <w:rFonts w:ascii="Times New Roman" w:hAnsi="Times New Roman" w:cs="Times New Roman"/>
          <w:sz w:val="28"/>
          <w:szCs w:val="28"/>
        </w:rPr>
        <w:t xml:space="preserve"> в 20</w:t>
      </w:r>
      <w:r w:rsidR="0049552A">
        <w:rPr>
          <w:rFonts w:ascii="Times New Roman" w:hAnsi="Times New Roman" w:cs="Times New Roman"/>
          <w:sz w:val="28"/>
          <w:szCs w:val="28"/>
        </w:rPr>
        <w:t>2</w:t>
      </w:r>
      <w:r w:rsidR="008613D9">
        <w:rPr>
          <w:rFonts w:ascii="Times New Roman" w:hAnsi="Times New Roman" w:cs="Times New Roman"/>
          <w:sz w:val="28"/>
          <w:szCs w:val="28"/>
        </w:rPr>
        <w:t>4</w:t>
      </w:r>
      <w:r w:rsidR="006C2925">
        <w:rPr>
          <w:rFonts w:ascii="Times New Roman" w:hAnsi="Times New Roman" w:cs="Times New Roman"/>
          <w:sz w:val="28"/>
          <w:szCs w:val="28"/>
        </w:rPr>
        <w:t xml:space="preserve"> году</w:t>
      </w:r>
      <w:r w:rsidR="0049552A">
        <w:rPr>
          <w:rFonts w:ascii="Times New Roman" w:hAnsi="Times New Roman" w:cs="Times New Roman"/>
          <w:sz w:val="28"/>
          <w:szCs w:val="28"/>
        </w:rPr>
        <w:t xml:space="preserve"> </w:t>
      </w:r>
      <w:r w:rsidR="006C2925">
        <w:rPr>
          <w:rFonts w:ascii="Times New Roman" w:hAnsi="Times New Roman" w:cs="Times New Roman"/>
          <w:sz w:val="28"/>
          <w:szCs w:val="28"/>
        </w:rPr>
        <w:t>(приложение</w:t>
      </w:r>
      <w:r w:rsidR="00347A8C">
        <w:rPr>
          <w:rFonts w:ascii="Times New Roman" w:hAnsi="Times New Roman" w:cs="Times New Roman"/>
          <w:sz w:val="28"/>
          <w:szCs w:val="28"/>
        </w:rPr>
        <w:t xml:space="preserve"> 1</w:t>
      </w:r>
      <w:r w:rsidR="006C2925">
        <w:rPr>
          <w:rFonts w:ascii="Times New Roman" w:hAnsi="Times New Roman" w:cs="Times New Roman"/>
          <w:sz w:val="28"/>
          <w:szCs w:val="28"/>
        </w:rPr>
        <w:t>)</w:t>
      </w:r>
      <w:r w:rsidR="0049552A">
        <w:rPr>
          <w:rFonts w:ascii="Times New Roman" w:hAnsi="Times New Roman" w:cs="Times New Roman"/>
          <w:sz w:val="28"/>
          <w:szCs w:val="28"/>
        </w:rPr>
        <w:t>.</w:t>
      </w:r>
    </w:p>
    <w:p w14:paraId="36F45C8A" w14:textId="240847F2" w:rsidR="00347A8C" w:rsidRPr="00347A8C" w:rsidRDefault="00347A8C" w:rsidP="00D148F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A8C">
        <w:rPr>
          <w:rFonts w:ascii="Times New Roman" w:hAnsi="Times New Roman" w:cs="Times New Roman"/>
          <w:sz w:val="28"/>
          <w:szCs w:val="28"/>
        </w:rPr>
        <w:t>Утвердить форму для отражения хода выполнения работ и контроля за выполнением</w:t>
      </w:r>
      <w:r w:rsidR="00894924">
        <w:rPr>
          <w:rFonts w:ascii="Times New Roman" w:hAnsi="Times New Roman" w:cs="Times New Roman"/>
          <w:sz w:val="28"/>
          <w:szCs w:val="28"/>
        </w:rPr>
        <w:t xml:space="preserve"> мероприятий по</w:t>
      </w:r>
      <w:r w:rsidRPr="00347A8C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894924">
        <w:rPr>
          <w:rFonts w:ascii="Times New Roman" w:hAnsi="Times New Roman" w:cs="Times New Roman"/>
          <w:sz w:val="28"/>
          <w:szCs w:val="28"/>
        </w:rPr>
        <w:t>у</w:t>
      </w:r>
      <w:r w:rsidRPr="00347A8C">
        <w:rPr>
          <w:rFonts w:ascii="Times New Roman" w:hAnsi="Times New Roman" w:cs="Times New Roman"/>
          <w:sz w:val="28"/>
          <w:szCs w:val="28"/>
        </w:rPr>
        <w:t xml:space="preserve"> дворовых территорий района Северное Медведково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13D9">
        <w:rPr>
          <w:rFonts w:ascii="Times New Roman" w:hAnsi="Times New Roman" w:cs="Times New Roman"/>
          <w:sz w:val="28"/>
          <w:szCs w:val="28"/>
        </w:rPr>
        <w:t>4</w:t>
      </w:r>
      <w:r w:rsidRPr="00347A8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A8C">
        <w:rPr>
          <w:rFonts w:ascii="Times New Roman" w:hAnsi="Times New Roman" w:cs="Times New Roman"/>
          <w:sz w:val="28"/>
          <w:szCs w:val="28"/>
        </w:rPr>
        <w:t>(приложение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143AA4" w14:textId="5C0CAA39" w:rsidR="00ED0DD1" w:rsidRPr="00C849A9" w:rsidRDefault="00ED0DD1" w:rsidP="00D148F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9A9">
        <w:rPr>
          <w:rFonts w:ascii="Times New Roman" w:hAnsi="Times New Roman" w:cs="Times New Roman"/>
          <w:sz w:val="28"/>
          <w:szCs w:val="28"/>
        </w:rPr>
        <w:t>Управе района предостав</w:t>
      </w:r>
      <w:r w:rsidR="00C849A9" w:rsidRPr="00C849A9">
        <w:rPr>
          <w:rFonts w:ascii="Times New Roman" w:hAnsi="Times New Roman" w:cs="Times New Roman"/>
          <w:sz w:val="28"/>
          <w:szCs w:val="28"/>
        </w:rPr>
        <w:t>ить</w:t>
      </w:r>
      <w:r w:rsidR="00C849A9">
        <w:rPr>
          <w:rFonts w:ascii="Times New Roman" w:hAnsi="Times New Roman" w:cs="Times New Roman"/>
          <w:sz w:val="28"/>
          <w:szCs w:val="28"/>
        </w:rPr>
        <w:t xml:space="preserve"> </w:t>
      </w:r>
      <w:r w:rsidR="00C849A9" w:rsidRPr="00C849A9">
        <w:rPr>
          <w:rFonts w:ascii="Times New Roman" w:hAnsi="Times New Roman" w:cs="Times New Roman"/>
          <w:sz w:val="28"/>
          <w:szCs w:val="28"/>
        </w:rPr>
        <w:t>план-график проведения работ</w:t>
      </w:r>
      <w:r w:rsidR="00C849A9">
        <w:rPr>
          <w:rFonts w:ascii="Times New Roman" w:hAnsi="Times New Roman" w:cs="Times New Roman"/>
          <w:sz w:val="28"/>
          <w:szCs w:val="28"/>
        </w:rPr>
        <w:t xml:space="preserve"> </w:t>
      </w:r>
      <w:r w:rsidR="00C849A9" w:rsidRPr="00C849A9">
        <w:rPr>
          <w:rFonts w:ascii="Times New Roman" w:hAnsi="Times New Roman" w:cs="Times New Roman"/>
          <w:sz w:val="28"/>
          <w:szCs w:val="28"/>
        </w:rPr>
        <w:t>по</w:t>
      </w:r>
      <w:r w:rsidR="00BC3269">
        <w:rPr>
          <w:rFonts w:ascii="Times New Roman" w:hAnsi="Times New Roman" w:cs="Times New Roman"/>
          <w:sz w:val="28"/>
          <w:szCs w:val="28"/>
        </w:rPr>
        <w:t xml:space="preserve"> адресам согласно приложению 1 к данному решению</w:t>
      </w:r>
      <w:r w:rsidR="00E972E0">
        <w:rPr>
          <w:rFonts w:ascii="Times New Roman" w:hAnsi="Times New Roman" w:cs="Times New Roman"/>
          <w:sz w:val="28"/>
          <w:szCs w:val="28"/>
        </w:rPr>
        <w:t xml:space="preserve"> </w:t>
      </w:r>
      <w:r w:rsidR="00C849A9" w:rsidRPr="00C849A9">
        <w:rPr>
          <w:rFonts w:ascii="Times New Roman" w:hAnsi="Times New Roman" w:cs="Times New Roman"/>
          <w:sz w:val="28"/>
          <w:szCs w:val="28"/>
        </w:rPr>
        <w:t xml:space="preserve">в аппарат Совета </w:t>
      </w:r>
      <w:r w:rsidR="00C849A9" w:rsidRPr="00C849A9">
        <w:rPr>
          <w:rFonts w:ascii="Times New Roman" w:hAnsi="Times New Roman" w:cs="Times New Roman"/>
          <w:sz w:val="28"/>
          <w:szCs w:val="28"/>
        </w:rPr>
        <w:lastRenderedPageBreak/>
        <w:t>депутатов муниципального округа Северное Медведково</w:t>
      </w:r>
      <w:r w:rsidR="00BC3269">
        <w:rPr>
          <w:rFonts w:ascii="Times New Roman" w:hAnsi="Times New Roman" w:cs="Times New Roman"/>
          <w:sz w:val="28"/>
          <w:szCs w:val="28"/>
        </w:rPr>
        <w:t xml:space="preserve"> в срок до 31 мая 2024г.</w:t>
      </w:r>
    </w:p>
    <w:p w14:paraId="6E754F4A" w14:textId="7891D970" w:rsidR="00F46191" w:rsidRPr="00F46191" w:rsidRDefault="00F46191" w:rsidP="00D148FD">
      <w:pPr>
        <w:pStyle w:val="a3"/>
        <w:numPr>
          <w:ilvl w:val="0"/>
          <w:numId w:val="1"/>
        </w:numPr>
        <w:spacing w:after="0"/>
        <w:ind w:left="-142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F46191">
        <w:rPr>
          <w:rFonts w:ascii="Times New Roman" w:hAnsi="Times New Roman" w:cs="Times New Roman"/>
          <w:sz w:val="28"/>
          <w:szCs w:val="28"/>
        </w:rPr>
        <w:t>Уполномоченный депутат, осуществляющий контроль за ходом выполнения работ по благоустройству, направляет замечания и предложения в аппарат Совета депутатов муниципального округа Северное Медведково.</w:t>
      </w:r>
    </w:p>
    <w:p w14:paraId="2CE53A34" w14:textId="315D198F" w:rsidR="00C731EE" w:rsidRPr="00F46191" w:rsidRDefault="00C34C19" w:rsidP="00D148FD">
      <w:pPr>
        <w:pStyle w:val="a3"/>
        <w:numPr>
          <w:ilvl w:val="0"/>
          <w:numId w:val="1"/>
        </w:numPr>
        <w:spacing w:after="0"/>
        <w:ind w:left="-142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46191">
        <w:rPr>
          <w:rFonts w:ascii="Times New Roman" w:hAnsi="Times New Roman" w:cs="Times New Roman"/>
          <w:sz w:val="28"/>
          <w:szCs w:val="28"/>
        </w:rPr>
        <w:t xml:space="preserve">ппарат Совета депутатов муниципального округа Северное Медведково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731EE" w:rsidRPr="00F46191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731EE" w:rsidRPr="00F46191">
        <w:rPr>
          <w:rFonts w:ascii="Times New Roman" w:hAnsi="Times New Roman" w:cs="Times New Roman"/>
          <w:sz w:val="28"/>
          <w:szCs w:val="28"/>
        </w:rPr>
        <w:t xml:space="preserve"> о выполнении работ по благоустройству </w:t>
      </w:r>
      <w:r w:rsidR="00C731EE" w:rsidRPr="00347A8C">
        <w:rPr>
          <w:rFonts w:ascii="Times New Roman" w:hAnsi="Times New Roman" w:cs="Times New Roman"/>
          <w:sz w:val="28"/>
          <w:szCs w:val="28"/>
        </w:rPr>
        <w:t>вносит в утвержденную форму</w:t>
      </w:r>
      <w:r w:rsidR="00060D50">
        <w:rPr>
          <w:rFonts w:ascii="Times New Roman" w:hAnsi="Times New Roman" w:cs="Times New Roman"/>
          <w:sz w:val="28"/>
          <w:szCs w:val="28"/>
        </w:rPr>
        <w:t xml:space="preserve"> и </w:t>
      </w:r>
      <w:r w:rsidR="00060D50" w:rsidRPr="00060D50">
        <w:rPr>
          <w:rFonts w:ascii="Times New Roman" w:hAnsi="Times New Roman" w:cs="Times New Roman"/>
          <w:sz w:val="28"/>
          <w:szCs w:val="28"/>
        </w:rPr>
        <w:t xml:space="preserve">направляет в Управу </w:t>
      </w:r>
      <w:r w:rsidR="00BC326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60D50" w:rsidRPr="00060D50">
        <w:rPr>
          <w:rFonts w:ascii="Times New Roman" w:hAnsi="Times New Roman" w:cs="Times New Roman"/>
          <w:sz w:val="28"/>
          <w:szCs w:val="28"/>
        </w:rPr>
        <w:t>и ГБУ «Жилищник района Северное Медведково».</w:t>
      </w:r>
    </w:p>
    <w:p w14:paraId="23E84C61" w14:textId="2DB485C5" w:rsidR="00B210BA" w:rsidRPr="00870F1B" w:rsidRDefault="004347CF" w:rsidP="00D148FD">
      <w:pPr>
        <w:pStyle w:val="a3"/>
        <w:numPr>
          <w:ilvl w:val="0"/>
          <w:numId w:val="1"/>
        </w:num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B210BA" w:rsidRPr="00870F1B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округа Северное Медведково.</w:t>
      </w:r>
    </w:p>
    <w:p w14:paraId="4DC8BDEF" w14:textId="116C86A6" w:rsidR="00B210BA" w:rsidRPr="00870F1B" w:rsidRDefault="009347FB" w:rsidP="00D148FD">
      <w:pPr>
        <w:pStyle w:val="a3"/>
        <w:numPr>
          <w:ilvl w:val="0"/>
          <w:numId w:val="1"/>
        </w:num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0BA" w:rsidRPr="00870F1B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4347CF">
        <w:rPr>
          <w:rFonts w:ascii="Times New Roman" w:hAnsi="Times New Roman" w:cs="Times New Roman"/>
          <w:sz w:val="28"/>
          <w:szCs w:val="28"/>
        </w:rPr>
        <w:t>копи</w:t>
      </w:r>
      <w:r w:rsidR="00BC3269">
        <w:rPr>
          <w:rFonts w:ascii="Times New Roman" w:hAnsi="Times New Roman" w:cs="Times New Roman"/>
          <w:sz w:val="28"/>
          <w:szCs w:val="28"/>
        </w:rPr>
        <w:t>и</w:t>
      </w:r>
      <w:r w:rsidR="004347CF">
        <w:rPr>
          <w:rFonts w:ascii="Times New Roman" w:hAnsi="Times New Roman" w:cs="Times New Roman"/>
          <w:sz w:val="28"/>
          <w:szCs w:val="28"/>
        </w:rPr>
        <w:t xml:space="preserve"> настоящего решения в Управу района Северное Медведково</w:t>
      </w:r>
      <w:r w:rsidR="00BC3269">
        <w:rPr>
          <w:rFonts w:ascii="Times New Roman" w:hAnsi="Times New Roman" w:cs="Times New Roman"/>
          <w:sz w:val="28"/>
          <w:szCs w:val="28"/>
        </w:rPr>
        <w:t>,</w:t>
      </w:r>
      <w:r w:rsidR="00BC3269" w:rsidRPr="00BC3269">
        <w:rPr>
          <w:rFonts w:ascii="Times New Roman" w:hAnsi="Times New Roman" w:cs="Times New Roman"/>
          <w:sz w:val="28"/>
          <w:szCs w:val="28"/>
        </w:rPr>
        <w:t xml:space="preserve"> </w:t>
      </w:r>
      <w:r w:rsidR="00BC3269" w:rsidRPr="00060D50">
        <w:rPr>
          <w:rFonts w:ascii="Times New Roman" w:hAnsi="Times New Roman" w:cs="Times New Roman"/>
          <w:sz w:val="28"/>
          <w:szCs w:val="28"/>
        </w:rPr>
        <w:t>ГБУ «Жилищник района Северное Медведково»</w:t>
      </w:r>
      <w:r w:rsidR="00BC3269">
        <w:rPr>
          <w:rFonts w:ascii="Times New Roman" w:hAnsi="Times New Roman" w:cs="Times New Roman"/>
          <w:sz w:val="28"/>
          <w:szCs w:val="28"/>
        </w:rPr>
        <w:t>.</w:t>
      </w:r>
    </w:p>
    <w:p w14:paraId="4FF37ACC" w14:textId="7024AD7C" w:rsidR="00C26C72" w:rsidRPr="00C26C72" w:rsidRDefault="00C26C72" w:rsidP="00D148FD">
      <w:pPr>
        <w:pStyle w:val="a3"/>
        <w:numPr>
          <w:ilvl w:val="0"/>
          <w:numId w:val="1"/>
        </w:num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6"/>
        </w:rPr>
      </w:pPr>
      <w:r w:rsidRPr="00C26C72">
        <w:rPr>
          <w:rFonts w:ascii="Times New Roman" w:hAnsi="Times New Roman" w:cs="Times New Roman"/>
          <w:sz w:val="28"/>
          <w:szCs w:val="26"/>
        </w:rPr>
        <w:t xml:space="preserve">Контроль за выполнением настоящего решения возложить на главу муниципального округа Северное Медведково </w:t>
      </w:r>
      <w:r w:rsidR="008613D9">
        <w:rPr>
          <w:rFonts w:ascii="Times New Roman" w:hAnsi="Times New Roman" w:cs="Times New Roman"/>
          <w:sz w:val="28"/>
          <w:szCs w:val="26"/>
        </w:rPr>
        <w:t>Сапронова А.С.</w:t>
      </w:r>
    </w:p>
    <w:p w14:paraId="2795BED9" w14:textId="36C75C94" w:rsidR="00B210BA" w:rsidRPr="00C26C72" w:rsidRDefault="00B210BA" w:rsidP="00B210BA">
      <w:pPr>
        <w:pStyle w:val="a3"/>
        <w:ind w:left="1068"/>
        <w:jc w:val="both"/>
        <w:rPr>
          <w:rFonts w:ascii="Times New Roman" w:hAnsi="Times New Roman" w:cs="Times New Roman"/>
          <w:sz w:val="24"/>
        </w:rPr>
      </w:pPr>
    </w:p>
    <w:p w14:paraId="379E965C" w14:textId="77777777" w:rsidR="00C26C72" w:rsidRPr="00C26C72" w:rsidRDefault="00C26C72" w:rsidP="00C26C72">
      <w:pPr>
        <w:pStyle w:val="a9"/>
        <w:ind w:left="0"/>
        <w:jc w:val="both"/>
        <w:rPr>
          <w:sz w:val="28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C26C72" w:rsidRPr="00C26C72" w14:paraId="360EA811" w14:textId="77777777" w:rsidTr="005448D8">
        <w:tc>
          <w:tcPr>
            <w:tcW w:w="4785" w:type="dxa"/>
            <w:hideMark/>
          </w:tcPr>
          <w:p w14:paraId="59FB1AAA" w14:textId="77777777" w:rsidR="00C26C72" w:rsidRPr="00C26C72" w:rsidRDefault="00C26C72" w:rsidP="005448D8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26C7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14:paraId="113AE465" w14:textId="77777777" w:rsidR="00C26C72" w:rsidRPr="00C26C72" w:rsidRDefault="00C26C72" w:rsidP="005448D8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14:paraId="1B58BB1A" w14:textId="60EA5682" w:rsidR="00C26C72" w:rsidRPr="00C26C72" w:rsidRDefault="00C26C72" w:rsidP="005448D8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26C7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                                 </w:t>
            </w:r>
            <w:r w:rsidR="008613D9">
              <w:rPr>
                <w:rFonts w:ascii="Times New Roman" w:hAnsi="Times New Roman" w:cs="Times New Roman"/>
                <w:b/>
                <w:sz w:val="28"/>
                <w:szCs w:val="26"/>
              </w:rPr>
              <w:t>А</w:t>
            </w:r>
            <w:r w:rsidRPr="00C26C72">
              <w:rPr>
                <w:rFonts w:ascii="Times New Roman" w:hAnsi="Times New Roman" w:cs="Times New Roman"/>
                <w:b/>
                <w:sz w:val="28"/>
                <w:szCs w:val="26"/>
              </w:rPr>
              <w:t>.</w:t>
            </w:r>
            <w:r w:rsidR="008613D9">
              <w:rPr>
                <w:rFonts w:ascii="Times New Roman" w:hAnsi="Times New Roman" w:cs="Times New Roman"/>
                <w:b/>
                <w:sz w:val="28"/>
                <w:szCs w:val="26"/>
              </w:rPr>
              <w:t>С</w:t>
            </w:r>
            <w:r w:rsidRPr="00C26C7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. </w:t>
            </w:r>
            <w:r w:rsidR="008613D9">
              <w:rPr>
                <w:rFonts w:ascii="Times New Roman" w:hAnsi="Times New Roman" w:cs="Times New Roman"/>
                <w:b/>
                <w:sz w:val="28"/>
                <w:szCs w:val="26"/>
              </w:rPr>
              <w:t>Сапронов</w:t>
            </w:r>
          </w:p>
        </w:tc>
      </w:tr>
    </w:tbl>
    <w:p w14:paraId="598DFFE3" w14:textId="77777777" w:rsidR="00C26C72" w:rsidRDefault="00C26C72" w:rsidP="00B210BA">
      <w:pPr>
        <w:pStyle w:val="a3"/>
        <w:ind w:left="1068"/>
        <w:jc w:val="both"/>
      </w:pPr>
    </w:p>
    <w:p w14:paraId="19377A20" w14:textId="0054E7BC" w:rsidR="00B210BA" w:rsidRDefault="00B210BA" w:rsidP="00B210BA">
      <w:pPr>
        <w:pStyle w:val="a3"/>
        <w:ind w:left="1068"/>
        <w:jc w:val="both"/>
      </w:pPr>
    </w:p>
    <w:p w14:paraId="544ABD0F" w14:textId="102EBFF4" w:rsidR="00B47BBA" w:rsidRDefault="00B47BBA">
      <w:r>
        <w:br w:type="page"/>
      </w:r>
    </w:p>
    <w:p w14:paraId="55AC10F7" w14:textId="77777777" w:rsidR="00B47BBA" w:rsidRDefault="00B47BBA" w:rsidP="00E972E0">
      <w:pPr>
        <w:jc w:val="both"/>
        <w:sectPr w:rsidR="00B47BBA" w:rsidSect="00A937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FF75B0" w14:textId="0E37EB43" w:rsidR="001A50AC" w:rsidRPr="00E972E0" w:rsidRDefault="001A50AC" w:rsidP="00E972E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W w:w="15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5209"/>
      </w:tblGrid>
      <w:tr w:rsidR="0087613C" w14:paraId="1A4297D9" w14:textId="77777777" w:rsidTr="00F46191">
        <w:tc>
          <w:tcPr>
            <w:tcW w:w="10632" w:type="dxa"/>
          </w:tcPr>
          <w:p w14:paraId="3C96837E" w14:textId="77777777" w:rsidR="0087613C" w:rsidRDefault="0087613C" w:rsidP="0087613C">
            <w:pPr>
              <w:jc w:val="right"/>
            </w:pPr>
            <w:bookmarkStart w:id="0" w:name="_Hlk99036840"/>
          </w:p>
        </w:tc>
        <w:tc>
          <w:tcPr>
            <w:tcW w:w="5209" w:type="dxa"/>
          </w:tcPr>
          <w:p w14:paraId="19D00790" w14:textId="36317297" w:rsidR="0087613C" w:rsidRPr="00F46191" w:rsidRDefault="0087613C" w:rsidP="0087613C">
            <w:pPr>
              <w:tabs>
                <w:tab w:val="left" w:pos="6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46191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14:paraId="5CBECC7E" w14:textId="77777777" w:rsidR="0087613C" w:rsidRPr="00F46191" w:rsidRDefault="0087613C" w:rsidP="0087613C">
            <w:pPr>
              <w:tabs>
                <w:tab w:val="left" w:pos="6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46191">
              <w:rPr>
                <w:rFonts w:ascii="Times New Roman" w:hAnsi="Times New Roman" w:cs="Times New Roman"/>
                <w:sz w:val="26"/>
                <w:szCs w:val="26"/>
              </w:rPr>
              <w:t xml:space="preserve">к решению Совета депутатов муниципального округа Северное Медведково </w:t>
            </w:r>
          </w:p>
          <w:p w14:paraId="1EB7EBEC" w14:textId="30E96D02" w:rsidR="0087613C" w:rsidRPr="00F46191" w:rsidRDefault="0087613C" w:rsidP="0087613C">
            <w:pPr>
              <w:tabs>
                <w:tab w:val="left" w:pos="6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4619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B15D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F4619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B15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4619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49552A" w:rsidRPr="00F461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15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46191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4B15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4619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B15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46191">
              <w:rPr>
                <w:rFonts w:ascii="Times New Roman" w:hAnsi="Times New Roman" w:cs="Times New Roman"/>
                <w:sz w:val="26"/>
                <w:szCs w:val="26"/>
              </w:rPr>
              <w:t xml:space="preserve">-СД </w:t>
            </w:r>
          </w:p>
          <w:p w14:paraId="753F58E7" w14:textId="71E92F7F" w:rsidR="0087613C" w:rsidRPr="00F46191" w:rsidRDefault="0087613C" w:rsidP="0087613C">
            <w:pPr>
              <w:tabs>
                <w:tab w:val="left" w:pos="615"/>
              </w:tabs>
              <w:rPr>
                <w:sz w:val="26"/>
                <w:szCs w:val="26"/>
              </w:rPr>
            </w:pPr>
          </w:p>
        </w:tc>
      </w:tr>
    </w:tbl>
    <w:p w14:paraId="31D8D8A8" w14:textId="5FE326E5" w:rsidR="0087613C" w:rsidRPr="005B235D" w:rsidRDefault="0087613C" w:rsidP="0087613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235D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r w:rsidR="0049552A" w:rsidRPr="005B235D">
        <w:rPr>
          <w:rFonts w:ascii="Times New Roman" w:hAnsi="Times New Roman" w:cs="Times New Roman"/>
          <w:b/>
          <w:sz w:val="28"/>
          <w:szCs w:val="28"/>
        </w:rPr>
        <w:t>депутатов Совета депутатов за адресами по благоустройству дворовых территорий района Северное Медведково в 202</w:t>
      </w:r>
      <w:r w:rsidR="004B15DA">
        <w:rPr>
          <w:rFonts w:ascii="Times New Roman" w:hAnsi="Times New Roman" w:cs="Times New Roman"/>
          <w:b/>
          <w:sz w:val="28"/>
          <w:szCs w:val="28"/>
        </w:rPr>
        <w:t>4</w:t>
      </w:r>
      <w:r w:rsidR="0049552A" w:rsidRPr="005B235D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tbl>
      <w:tblPr>
        <w:tblStyle w:val="a8"/>
        <w:tblW w:w="14312" w:type="dxa"/>
        <w:tblLook w:val="04A0" w:firstRow="1" w:lastRow="0" w:firstColumn="1" w:lastColumn="0" w:noHBand="0" w:noVBand="1"/>
      </w:tblPr>
      <w:tblGrid>
        <w:gridCol w:w="846"/>
        <w:gridCol w:w="6237"/>
        <w:gridCol w:w="7229"/>
      </w:tblGrid>
      <w:tr w:rsidR="004B15DA" w:rsidRPr="00730564" w14:paraId="2CDEC94C" w14:textId="77777777" w:rsidTr="00BC2718">
        <w:trPr>
          <w:trHeight w:val="389"/>
        </w:trPr>
        <w:tc>
          <w:tcPr>
            <w:tcW w:w="846" w:type="dxa"/>
            <w:vAlign w:val="center"/>
          </w:tcPr>
          <w:p w14:paraId="66FC6D2F" w14:textId="77777777" w:rsidR="004B15DA" w:rsidRPr="007162E1" w:rsidRDefault="004B15DA" w:rsidP="001A50A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162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237" w:type="dxa"/>
            <w:vAlign w:val="center"/>
          </w:tcPr>
          <w:p w14:paraId="7CF5A133" w14:textId="77777777" w:rsidR="004B15DA" w:rsidRPr="007162E1" w:rsidRDefault="004B15DA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162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7229" w:type="dxa"/>
            <w:vAlign w:val="center"/>
          </w:tcPr>
          <w:p w14:paraId="17ACFE2E" w14:textId="2BE34B65" w:rsidR="004B15DA" w:rsidRPr="007162E1" w:rsidRDefault="004B15DA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ФИО депутата</w:t>
            </w:r>
          </w:p>
        </w:tc>
      </w:tr>
      <w:tr w:rsidR="008176B9" w:rsidRPr="00100A75" w14:paraId="1DFA235E" w14:textId="77777777" w:rsidTr="00BC2718">
        <w:trPr>
          <w:trHeight w:val="409"/>
        </w:trPr>
        <w:tc>
          <w:tcPr>
            <w:tcW w:w="14312" w:type="dxa"/>
            <w:gridSpan w:val="3"/>
            <w:shd w:val="clear" w:color="auto" w:fill="D9D9D9" w:themeFill="background1" w:themeFillShade="D9"/>
            <w:vAlign w:val="center"/>
          </w:tcPr>
          <w:p w14:paraId="5AAC45AF" w14:textId="43E8CBF5" w:rsidR="008176B9" w:rsidRPr="004B15DA" w:rsidRDefault="004B15DA" w:rsidP="008176B9">
            <w:pPr>
              <w:tabs>
                <w:tab w:val="left" w:pos="30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B1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 w:eastAsia="ru-RU"/>
              </w:rPr>
              <w:t xml:space="preserve">I </w:t>
            </w:r>
            <w:r w:rsidRPr="004B1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ИЗБИРАТЕЛЬНЫЙ ОКРУГ</w:t>
            </w:r>
          </w:p>
        </w:tc>
      </w:tr>
      <w:tr w:rsidR="004B15DA" w:rsidRPr="00100A75" w14:paraId="364702D5" w14:textId="77777777" w:rsidTr="00BC2718">
        <w:trPr>
          <w:trHeight w:val="380"/>
        </w:trPr>
        <w:tc>
          <w:tcPr>
            <w:tcW w:w="846" w:type="dxa"/>
            <w:vAlign w:val="center"/>
          </w:tcPr>
          <w:p w14:paraId="79DD31A9" w14:textId="1DA5965E" w:rsidR="004B15DA" w:rsidRPr="00BC2718" w:rsidRDefault="00BC2718" w:rsidP="00BC2718">
            <w:pPr>
              <w:spacing w:before="100" w:before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vAlign w:val="center"/>
          </w:tcPr>
          <w:p w14:paraId="35C7246B" w14:textId="179B1C9D" w:rsidR="004B15DA" w:rsidRPr="00BC2718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Шокальского проезд, д. 29, к.2</w:t>
            </w:r>
          </w:p>
        </w:tc>
        <w:tc>
          <w:tcPr>
            <w:tcW w:w="7229" w:type="dxa"/>
            <w:vAlign w:val="center"/>
          </w:tcPr>
          <w:p w14:paraId="5971F22B" w14:textId="6D1F41D7" w:rsidR="004B15DA" w:rsidRPr="007162E1" w:rsidRDefault="00BC2718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Бояркова П.А.</w:t>
            </w:r>
          </w:p>
        </w:tc>
      </w:tr>
      <w:tr w:rsidR="004B15DA" w:rsidRPr="00100A75" w14:paraId="400B38DB" w14:textId="77777777" w:rsidTr="00BC2718">
        <w:trPr>
          <w:trHeight w:val="416"/>
        </w:trPr>
        <w:tc>
          <w:tcPr>
            <w:tcW w:w="846" w:type="dxa"/>
            <w:vAlign w:val="center"/>
          </w:tcPr>
          <w:p w14:paraId="5D44819D" w14:textId="5DDB5DC7" w:rsidR="004B15DA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vAlign w:val="center"/>
          </w:tcPr>
          <w:p w14:paraId="282D54E1" w14:textId="6FBD33A1" w:rsidR="004B15DA" w:rsidRPr="00BC2718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Шокальского проезд, д. 27, к.1</w:t>
            </w:r>
          </w:p>
        </w:tc>
        <w:tc>
          <w:tcPr>
            <w:tcW w:w="7229" w:type="dxa"/>
            <w:vAlign w:val="center"/>
          </w:tcPr>
          <w:p w14:paraId="10997E30" w14:textId="50537F2C" w:rsidR="004B15DA" w:rsidRPr="007162E1" w:rsidRDefault="00BC2718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Ленточникова С.М.</w:t>
            </w:r>
          </w:p>
        </w:tc>
      </w:tr>
      <w:tr w:rsidR="004B15DA" w:rsidRPr="00100A75" w14:paraId="394D8E69" w14:textId="77777777" w:rsidTr="00BC2718">
        <w:trPr>
          <w:trHeight w:val="471"/>
        </w:trPr>
        <w:tc>
          <w:tcPr>
            <w:tcW w:w="846" w:type="dxa"/>
            <w:vAlign w:val="center"/>
          </w:tcPr>
          <w:p w14:paraId="0990F9CF" w14:textId="5B88B6C6" w:rsidR="004B15DA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  <w:vAlign w:val="center"/>
          </w:tcPr>
          <w:p w14:paraId="19CC4248" w14:textId="0174DCF1" w:rsidR="004B15DA" w:rsidRPr="00BC2718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Полярная улица, д. 52, к.3</w:t>
            </w:r>
          </w:p>
        </w:tc>
        <w:tc>
          <w:tcPr>
            <w:tcW w:w="7229" w:type="dxa"/>
            <w:vAlign w:val="center"/>
          </w:tcPr>
          <w:p w14:paraId="3F93E2A3" w14:textId="4671A480" w:rsidR="004B15DA" w:rsidRPr="007162E1" w:rsidRDefault="00BC2718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Шукшина И.С.</w:t>
            </w:r>
          </w:p>
        </w:tc>
      </w:tr>
      <w:tr w:rsidR="004B15DA" w:rsidRPr="00100A75" w14:paraId="1A455746" w14:textId="77777777" w:rsidTr="00BC2718">
        <w:trPr>
          <w:trHeight w:val="245"/>
        </w:trPr>
        <w:tc>
          <w:tcPr>
            <w:tcW w:w="846" w:type="dxa"/>
            <w:vAlign w:val="center"/>
          </w:tcPr>
          <w:p w14:paraId="6C791614" w14:textId="6373A72E" w:rsidR="004B15DA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37" w:type="dxa"/>
            <w:vAlign w:val="center"/>
          </w:tcPr>
          <w:p w14:paraId="7C50DD18" w14:textId="0B66FD2B" w:rsidR="004B15DA" w:rsidRPr="00BC2718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Широкая улица, д. 1 к.3</w:t>
            </w:r>
          </w:p>
        </w:tc>
        <w:tc>
          <w:tcPr>
            <w:tcW w:w="7229" w:type="dxa"/>
            <w:vAlign w:val="center"/>
          </w:tcPr>
          <w:p w14:paraId="453EEE36" w14:textId="59D50F27" w:rsidR="004B15DA" w:rsidRPr="007162E1" w:rsidRDefault="00BC2718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Поведская Т.А.</w:t>
            </w:r>
          </w:p>
        </w:tc>
      </w:tr>
      <w:tr w:rsidR="00BC2718" w:rsidRPr="00100A75" w14:paraId="6A954589" w14:textId="77777777" w:rsidTr="00BC2718">
        <w:trPr>
          <w:trHeight w:val="369"/>
        </w:trPr>
        <w:tc>
          <w:tcPr>
            <w:tcW w:w="846" w:type="dxa"/>
            <w:vAlign w:val="center"/>
          </w:tcPr>
          <w:p w14:paraId="1C8C0A7D" w14:textId="73BFF3AE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0BCA" w14:textId="532A3CE0" w:rsidR="00BC2718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Полярная улица, д. 54, к.1</w:t>
            </w:r>
          </w:p>
        </w:tc>
        <w:tc>
          <w:tcPr>
            <w:tcW w:w="7229" w:type="dxa"/>
            <w:vAlign w:val="center"/>
          </w:tcPr>
          <w:p w14:paraId="62802EEE" w14:textId="1A0732F3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Бояркова П.А.</w:t>
            </w:r>
          </w:p>
        </w:tc>
      </w:tr>
      <w:tr w:rsidR="00BC2718" w:rsidRPr="00100A75" w14:paraId="227BE28F" w14:textId="77777777" w:rsidTr="00BC2718">
        <w:trPr>
          <w:trHeight w:val="491"/>
        </w:trPr>
        <w:tc>
          <w:tcPr>
            <w:tcW w:w="846" w:type="dxa"/>
            <w:vAlign w:val="center"/>
          </w:tcPr>
          <w:p w14:paraId="38FEF3C8" w14:textId="29B92C35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1826" w14:textId="166E2DA0" w:rsidR="00BC2718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Студеный проезд, д. 4, к.2</w:t>
            </w:r>
          </w:p>
        </w:tc>
        <w:tc>
          <w:tcPr>
            <w:tcW w:w="7229" w:type="dxa"/>
            <w:vAlign w:val="center"/>
          </w:tcPr>
          <w:p w14:paraId="1B3A3124" w14:textId="35E7CDD0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Шукшина И.С.</w:t>
            </w:r>
          </w:p>
        </w:tc>
      </w:tr>
      <w:tr w:rsidR="00BC2718" w:rsidRPr="00100A75" w14:paraId="347DCF22" w14:textId="77777777" w:rsidTr="00BC2718">
        <w:trPr>
          <w:trHeight w:val="353"/>
        </w:trPr>
        <w:tc>
          <w:tcPr>
            <w:tcW w:w="846" w:type="dxa"/>
            <w:vAlign w:val="center"/>
          </w:tcPr>
          <w:p w14:paraId="607532DE" w14:textId="4E83D03C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4D36" w14:textId="1BD91B35" w:rsidR="00BC2718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Студеный проезд, д. 6, к.2</w:t>
            </w:r>
          </w:p>
        </w:tc>
        <w:tc>
          <w:tcPr>
            <w:tcW w:w="7229" w:type="dxa"/>
            <w:vAlign w:val="center"/>
          </w:tcPr>
          <w:p w14:paraId="63F7CCEF" w14:textId="60D5A4BA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Поведская Т.А.</w:t>
            </w:r>
          </w:p>
        </w:tc>
      </w:tr>
      <w:tr w:rsidR="00BC2718" w:rsidRPr="00100A75" w14:paraId="49E5421A" w14:textId="77777777" w:rsidTr="00BC2718">
        <w:trPr>
          <w:trHeight w:val="445"/>
        </w:trPr>
        <w:tc>
          <w:tcPr>
            <w:tcW w:w="846" w:type="dxa"/>
            <w:vAlign w:val="center"/>
          </w:tcPr>
          <w:p w14:paraId="0C376520" w14:textId="554652CF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3665" w14:textId="7B25CD23" w:rsidR="00BC2718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Тихомирова улица, д. 3</w:t>
            </w:r>
          </w:p>
        </w:tc>
        <w:tc>
          <w:tcPr>
            <w:tcW w:w="7229" w:type="dxa"/>
            <w:vAlign w:val="center"/>
          </w:tcPr>
          <w:p w14:paraId="62469C41" w14:textId="1A1A445E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Ленточникова С.М.</w:t>
            </w:r>
          </w:p>
        </w:tc>
      </w:tr>
      <w:tr w:rsidR="00C501FF" w:rsidRPr="00100A75" w14:paraId="269DDA8F" w14:textId="77777777" w:rsidTr="00BC2718">
        <w:trPr>
          <w:trHeight w:val="433"/>
        </w:trPr>
        <w:tc>
          <w:tcPr>
            <w:tcW w:w="14312" w:type="dxa"/>
            <w:gridSpan w:val="3"/>
            <w:shd w:val="clear" w:color="auto" w:fill="D9D9D9" w:themeFill="background1" w:themeFillShade="D9"/>
            <w:vAlign w:val="center"/>
          </w:tcPr>
          <w:p w14:paraId="443B00E3" w14:textId="20487AE4" w:rsidR="00476EAA" w:rsidRPr="004B15DA" w:rsidRDefault="004B15DA" w:rsidP="00476EA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ИЗБИРАТЕЛЬНЫЙ ОКРУГ</w:t>
            </w:r>
          </w:p>
        </w:tc>
      </w:tr>
      <w:tr w:rsidR="004B15DA" w:rsidRPr="00100A75" w14:paraId="52559624" w14:textId="77777777" w:rsidTr="00BC2718">
        <w:trPr>
          <w:trHeight w:val="510"/>
        </w:trPr>
        <w:tc>
          <w:tcPr>
            <w:tcW w:w="846" w:type="dxa"/>
            <w:vAlign w:val="center"/>
          </w:tcPr>
          <w:p w14:paraId="10D66E7A" w14:textId="29C86A3E" w:rsidR="004B15DA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vAlign w:val="center"/>
          </w:tcPr>
          <w:p w14:paraId="0D58FF96" w14:textId="6C864187" w:rsidR="004B15DA" w:rsidRPr="00BC2718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Шокальского проезд, д. 55, к.2</w:t>
            </w:r>
          </w:p>
        </w:tc>
        <w:tc>
          <w:tcPr>
            <w:tcW w:w="7229" w:type="dxa"/>
            <w:vAlign w:val="center"/>
          </w:tcPr>
          <w:p w14:paraId="20FE1DEE" w14:textId="301DAA88" w:rsidR="004B15DA" w:rsidRPr="007162E1" w:rsidRDefault="00495FC5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Долгих М.М.</w:t>
            </w:r>
          </w:p>
        </w:tc>
      </w:tr>
      <w:tr w:rsidR="004B15DA" w:rsidRPr="00100A75" w14:paraId="55AB14A3" w14:textId="77777777" w:rsidTr="00BC2718">
        <w:trPr>
          <w:trHeight w:val="408"/>
        </w:trPr>
        <w:tc>
          <w:tcPr>
            <w:tcW w:w="846" w:type="dxa"/>
            <w:vAlign w:val="center"/>
          </w:tcPr>
          <w:p w14:paraId="386DB5A6" w14:textId="16742B73" w:rsidR="004B15DA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vAlign w:val="center"/>
          </w:tcPr>
          <w:p w14:paraId="63DE8196" w14:textId="48617ADF" w:rsidR="004B15DA" w:rsidRPr="00BC2718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Сухонская улица, д. 9</w:t>
            </w:r>
          </w:p>
        </w:tc>
        <w:tc>
          <w:tcPr>
            <w:tcW w:w="7229" w:type="dxa"/>
            <w:vAlign w:val="center"/>
          </w:tcPr>
          <w:p w14:paraId="25B02086" w14:textId="546877A6" w:rsidR="004B15DA" w:rsidRPr="007162E1" w:rsidRDefault="00BC2718" w:rsidP="00476E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Володина Н.Г.</w:t>
            </w:r>
          </w:p>
        </w:tc>
      </w:tr>
      <w:tr w:rsidR="00BC2718" w:rsidRPr="00100A75" w14:paraId="74AC7F7C" w14:textId="77777777" w:rsidTr="00BC2718">
        <w:trPr>
          <w:trHeight w:val="480"/>
        </w:trPr>
        <w:tc>
          <w:tcPr>
            <w:tcW w:w="846" w:type="dxa"/>
            <w:vAlign w:val="center"/>
          </w:tcPr>
          <w:p w14:paraId="1F439C4A" w14:textId="642DD9B3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8C02" w14:textId="167E504F" w:rsidR="00BC2718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Тихомирова улица, д. 12, к.1</w:t>
            </w:r>
          </w:p>
        </w:tc>
        <w:tc>
          <w:tcPr>
            <w:tcW w:w="7229" w:type="dxa"/>
            <w:vAlign w:val="center"/>
          </w:tcPr>
          <w:p w14:paraId="723BF195" w14:textId="22208A58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Акинян Р.Г.</w:t>
            </w:r>
          </w:p>
        </w:tc>
      </w:tr>
      <w:tr w:rsidR="00BC2718" w:rsidRPr="00100A75" w14:paraId="0CF39A48" w14:textId="77777777" w:rsidTr="00BC2718">
        <w:trPr>
          <w:trHeight w:val="465"/>
        </w:trPr>
        <w:tc>
          <w:tcPr>
            <w:tcW w:w="846" w:type="dxa"/>
            <w:vAlign w:val="center"/>
          </w:tcPr>
          <w:p w14:paraId="18A3B016" w14:textId="48DA7634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FA8E" w14:textId="06DBA1D2" w:rsidR="00BC2718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Тихомирова улица, д. 12, к.2</w:t>
            </w:r>
          </w:p>
        </w:tc>
        <w:tc>
          <w:tcPr>
            <w:tcW w:w="7229" w:type="dxa"/>
            <w:vAlign w:val="center"/>
          </w:tcPr>
          <w:p w14:paraId="04EF61EA" w14:textId="30D4E85A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Акинян Р.Г.</w:t>
            </w:r>
          </w:p>
        </w:tc>
      </w:tr>
      <w:tr w:rsidR="00BC2718" w:rsidRPr="00100A75" w14:paraId="7058C346" w14:textId="77777777" w:rsidTr="00BC2718">
        <w:trPr>
          <w:trHeight w:val="415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8727553" w14:textId="0B4B7317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E1B2" w14:textId="054E493B" w:rsidR="00BC2718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Тихомирова улица, д. 17, к.1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CD388EB" w14:textId="49127748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Долгих М.М.</w:t>
            </w:r>
          </w:p>
        </w:tc>
      </w:tr>
      <w:tr w:rsidR="00BC2718" w:rsidRPr="00100A75" w14:paraId="4A177032" w14:textId="77777777" w:rsidTr="00BC2718">
        <w:trPr>
          <w:trHeight w:val="395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848498C" w14:textId="3A9F9E74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2FBE" w14:textId="275BFE61" w:rsidR="00BC2718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Широкая улица, д. 10, к.2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1637EA6" w14:textId="499AAB11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Коротких В.П.</w:t>
            </w:r>
          </w:p>
        </w:tc>
      </w:tr>
      <w:tr w:rsidR="00BC2718" w:rsidRPr="00100A75" w14:paraId="3B785144" w14:textId="77777777" w:rsidTr="00BC2718">
        <w:trPr>
          <w:trHeight w:val="281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E066E41" w14:textId="302B8B6A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82AA" w14:textId="0F3A9914" w:rsidR="00BC2718" w:rsidRPr="00BC2718" w:rsidRDefault="00BC2718" w:rsidP="00BC2718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Сухонская улица, д. 11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A62B0B3" w14:textId="4F557F62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Володина Н.Г.</w:t>
            </w:r>
          </w:p>
        </w:tc>
      </w:tr>
      <w:tr w:rsidR="00476EAA" w:rsidRPr="00100A75" w14:paraId="586F8CAF" w14:textId="77777777" w:rsidTr="00BC2718">
        <w:trPr>
          <w:trHeight w:val="388"/>
        </w:trPr>
        <w:tc>
          <w:tcPr>
            <w:tcW w:w="1431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EEB23" w14:textId="0E1F63F8" w:rsidR="00476EAA" w:rsidRPr="004B15DA" w:rsidRDefault="004B15DA" w:rsidP="00476E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B1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 w:eastAsia="ru-RU"/>
              </w:rPr>
              <w:t xml:space="preserve">III </w:t>
            </w:r>
            <w:r w:rsidRPr="004B1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ИЗБИРАТЕЛЬНЫЙ ОКРУГ</w:t>
            </w:r>
          </w:p>
        </w:tc>
      </w:tr>
      <w:tr w:rsidR="004B15DA" w:rsidRPr="00100A75" w14:paraId="11D6F7F0" w14:textId="77777777" w:rsidTr="00BC2718">
        <w:trPr>
          <w:trHeight w:val="295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CED38F8" w14:textId="2A7E7935" w:rsidR="004B15DA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3AF5DCE" w14:textId="6D5C9532" w:rsidR="004B15DA" w:rsidRPr="00BC2718" w:rsidRDefault="004B15DA" w:rsidP="00BC2718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Широкая улица, д. 25/24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89485DF" w14:textId="3F8695E9" w:rsidR="004B15DA" w:rsidRPr="007162E1" w:rsidRDefault="00BC2718" w:rsidP="00476E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Степкин Е.В.</w:t>
            </w:r>
          </w:p>
        </w:tc>
      </w:tr>
      <w:tr w:rsidR="00BC2718" w:rsidRPr="00100A75" w14:paraId="26E0535F" w14:textId="77777777" w:rsidTr="00BC2718">
        <w:trPr>
          <w:trHeight w:val="385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FAB0396" w14:textId="072F1AC3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899B" w14:textId="67364F2F" w:rsidR="00BC2718" w:rsidRPr="00BC2718" w:rsidRDefault="00BC2718" w:rsidP="00BC2718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Северодвинская улица, д. 11, к.1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7108F50" w14:textId="20B7A29D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Стрижиченко Л.В.</w:t>
            </w:r>
          </w:p>
        </w:tc>
      </w:tr>
      <w:tr w:rsidR="00BC2718" w:rsidRPr="00100A75" w14:paraId="58109D59" w14:textId="77777777" w:rsidTr="00BC2718">
        <w:trPr>
          <w:trHeight w:val="406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84A42A9" w14:textId="037A903D" w:rsidR="00BC2718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2D1" w14:textId="2988A986" w:rsidR="00BC2718" w:rsidRPr="00BC2718" w:rsidRDefault="00BC2718" w:rsidP="00BC2718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Северодвинская улица, д. 13, к.1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B4DA01F" w14:textId="562084AA" w:rsidR="00BC2718" w:rsidRPr="007162E1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Сапронов А.С.</w:t>
            </w:r>
          </w:p>
        </w:tc>
      </w:tr>
      <w:tr w:rsidR="004B15DA" w:rsidRPr="00100A75" w14:paraId="0840F8EE" w14:textId="77777777" w:rsidTr="00BC2718">
        <w:trPr>
          <w:trHeight w:val="51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405B09E" w14:textId="5755AC37" w:rsidR="004B15DA" w:rsidRPr="00BC2718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9556A20" w14:textId="6E74C9E7" w:rsidR="004B15DA" w:rsidRPr="00BC2718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718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Осташковская улица, д. 26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857D1E7" w14:textId="5BB23760" w:rsidR="004B15DA" w:rsidRPr="007162E1" w:rsidRDefault="00495FC5" w:rsidP="00476E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Кузнецова З.А.</w:t>
            </w:r>
          </w:p>
        </w:tc>
      </w:tr>
      <w:bookmarkEnd w:id="0"/>
    </w:tbl>
    <w:p w14:paraId="340A55F2" w14:textId="338DD8C3" w:rsidR="0087613C" w:rsidRPr="00BC2718" w:rsidRDefault="0087613C" w:rsidP="001A50AC">
      <w:pPr>
        <w:spacing w:after="0"/>
      </w:pPr>
    </w:p>
    <w:p w14:paraId="63C1843C" w14:textId="11FAD202" w:rsidR="00060D50" w:rsidRPr="00BC2718" w:rsidRDefault="00060D50" w:rsidP="001A50AC">
      <w:pPr>
        <w:spacing w:after="0"/>
      </w:pPr>
    </w:p>
    <w:p w14:paraId="5E5752E4" w14:textId="5713EF8F" w:rsidR="00060D50" w:rsidRPr="00BC2718" w:rsidRDefault="00060D50" w:rsidP="001A50AC">
      <w:pPr>
        <w:spacing w:after="0"/>
      </w:pPr>
    </w:p>
    <w:p w14:paraId="32DA2F05" w14:textId="774AA622" w:rsidR="00060D50" w:rsidRPr="00BC2718" w:rsidRDefault="00060D50" w:rsidP="001A50AC">
      <w:pPr>
        <w:spacing w:after="0"/>
      </w:pPr>
    </w:p>
    <w:p w14:paraId="05D465F5" w14:textId="4058285E" w:rsidR="00060D50" w:rsidRPr="00BC2718" w:rsidRDefault="00060D50" w:rsidP="001A50AC">
      <w:pPr>
        <w:spacing w:after="0"/>
      </w:pPr>
    </w:p>
    <w:p w14:paraId="306AADC9" w14:textId="0799C1D4" w:rsidR="00060D50" w:rsidRPr="00BC2718" w:rsidRDefault="00060D50" w:rsidP="001A50AC">
      <w:pPr>
        <w:spacing w:after="0"/>
      </w:pPr>
    </w:p>
    <w:p w14:paraId="30AD9245" w14:textId="0DD13A02" w:rsidR="00060D50" w:rsidRPr="00BC2718" w:rsidRDefault="00060D50" w:rsidP="001A50AC">
      <w:pPr>
        <w:spacing w:after="0"/>
      </w:pPr>
    </w:p>
    <w:p w14:paraId="2EAB2982" w14:textId="77641E57" w:rsidR="00060D50" w:rsidRPr="00BC2718" w:rsidRDefault="00060D50" w:rsidP="001A50AC">
      <w:pPr>
        <w:spacing w:after="0"/>
      </w:pPr>
    </w:p>
    <w:p w14:paraId="56ECDFB2" w14:textId="584EA5AD" w:rsidR="00060D50" w:rsidRPr="00BC2718" w:rsidRDefault="00060D50" w:rsidP="001A50AC">
      <w:pPr>
        <w:spacing w:after="0"/>
      </w:pPr>
    </w:p>
    <w:p w14:paraId="5C36BAE8" w14:textId="3AAD470D" w:rsidR="00060D50" w:rsidRPr="00BC2718" w:rsidRDefault="00060D50" w:rsidP="001A50AC">
      <w:pPr>
        <w:spacing w:after="0"/>
      </w:pPr>
    </w:p>
    <w:p w14:paraId="7C6AEDDE" w14:textId="77777777" w:rsidR="008F3957" w:rsidRDefault="008F3957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DE73B98" w14:textId="77777777" w:rsidR="008F3957" w:rsidRDefault="008F3957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C3934FA" w14:textId="77777777" w:rsidR="00BC2718" w:rsidRDefault="00BC2718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B57BB8D" w14:textId="77777777" w:rsidR="00BC2718" w:rsidRDefault="00BC2718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C39AE74" w14:textId="77777777" w:rsidR="00BC2718" w:rsidRDefault="00BC2718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02E78B3" w14:textId="77777777" w:rsidR="00BC2718" w:rsidRDefault="00BC2718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120B049" w14:textId="77777777" w:rsidR="00BC2718" w:rsidRDefault="00BC2718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FED863E" w14:textId="77777777" w:rsidR="00BC2718" w:rsidRDefault="00BC2718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8B44BB0" w14:textId="77777777" w:rsidR="00495FC5" w:rsidRDefault="00495FC5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15DF580" w14:textId="77777777" w:rsidR="00495FC5" w:rsidRDefault="00495FC5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05FB9A1" w14:textId="77777777" w:rsidR="00495FC5" w:rsidRDefault="00495FC5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E0FA8E" w14:textId="77777777" w:rsidR="00495FC5" w:rsidRDefault="00495FC5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85F2C22" w14:textId="77777777" w:rsidR="00495FC5" w:rsidRDefault="00495FC5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FF4F66F" w14:textId="77777777" w:rsidR="00495FC5" w:rsidRDefault="00495FC5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6A1CAC2" w14:textId="662CCE58" w:rsidR="00060D50" w:rsidRPr="00060D50" w:rsidRDefault="00060D50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0D5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14:paraId="57EC4240" w14:textId="77777777" w:rsidR="00060D50" w:rsidRPr="00060D50" w:rsidRDefault="00060D50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0D50">
        <w:rPr>
          <w:rFonts w:ascii="Times New Roman" w:hAnsi="Times New Roman" w:cs="Times New Roman"/>
          <w:sz w:val="26"/>
          <w:szCs w:val="26"/>
        </w:rPr>
        <w:t xml:space="preserve">к решению Совета депутатов муниципального округа Северное Медведково </w:t>
      </w:r>
    </w:p>
    <w:p w14:paraId="1DB67FEC" w14:textId="46EC15C1" w:rsidR="00060D50" w:rsidRDefault="00060D50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0D50">
        <w:rPr>
          <w:rFonts w:ascii="Times New Roman" w:hAnsi="Times New Roman" w:cs="Times New Roman"/>
          <w:sz w:val="26"/>
          <w:szCs w:val="26"/>
        </w:rPr>
        <w:t xml:space="preserve">от </w:t>
      </w:r>
      <w:r w:rsidR="00495FC5">
        <w:rPr>
          <w:rFonts w:ascii="Times New Roman" w:hAnsi="Times New Roman" w:cs="Times New Roman"/>
          <w:sz w:val="26"/>
          <w:szCs w:val="26"/>
        </w:rPr>
        <w:t>13</w:t>
      </w:r>
      <w:r w:rsidRPr="00060D50">
        <w:rPr>
          <w:rFonts w:ascii="Times New Roman" w:hAnsi="Times New Roman" w:cs="Times New Roman"/>
          <w:sz w:val="26"/>
          <w:szCs w:val="26"/>
        </w:rPr>
        <w:t>.0</w:t>
      </w:r>
      <w:r w:rsidR="00495FC5">
        <w:rPr>
          <w:rFonts w:ascii="Times New Roman" w:hAnsi="Times New Roman" w:cs="Times New Roman"/>
          <w:sz w:val="26"/>
          <w:szCs w:val="26"/>
        </w:rPr>
        <w:t>5</w:t>
      </w:r>
      <w:r w:rsidRPr="00060D50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95FC5">
        <w:rPr>
          <w:rFonts w:ascii="Times New Roman" w:hAnsi="Times New Roman" w:cs="Times New Roman"/>
          <w:sz w:val="26"/>
          <w:szCs w:val="26"/>
        </w:rPr>
        <w:t>4</w:t>
      </w:r>
      <w:r w:rsidRPr="00060D50">
        <w:rPr>
          <w:rFonts w:ascii="Times New Roman" w:hAnsi="Times New Roman" w:cs="Times New Roman"/>
          <w:sz w:val="26"/>
          <w:szCs w:val="26"/>
        </w:rPr>
        <w:t xml:space="preserve"> №</w:t>
      </w:r>
      <w:r w:rsidR="00495FC5">
        <w:rPr>
          <w:rFonts w:ascii="Times New Roman" w:hAnsi="Times New Roman" w:cs="Times New Roman"/>
          <w:sz w:val="26"/>
          <w:szCs w:val="26"/>
        </w:rPr>
        <w:t>6</w:t>
      </w:r>
      <w:r w:rsidRPr="00060D50">
        <w:rPr>
          <w:rFonts w:ascii="Times New Roman" w:hAnsi="Times New Roman" w:cs="Times New Roman"/>
          <w:sz w:val="26"/>
          <w:szCs w:val="26"/>
        </w:rPr>
        <w:t>/</w:t>
      </w:r>
      <w:r w:rsidR="00495FC5">
        <w:rPr>
          <w:rFonts w:ascii="Times New Roman" w:hAnsi="Times New Roman" w:cs="Times New Roman"/>
          <w:sz w:val="26"/>
          <w:szCs w:val="26"/>
        </w:rPr>
        <w:t>4</w:t>
      </w:r>
      <w:r w:rsidRPr="00060D50">
        <w:rPr>
          <w:rFonts w:ascii="Times New Roman" w:hAnsi="Times New Roman" w:cs="Times New Roman"/>
          <w:sz w:val="26"/>
          <w:szCs w:val="26"/>
        </w:rPr>
        <w:t xml:space="preserve">-СД </w:t>
      </w:r>
    </w:p>
    <w:p w14:paraId="24EEEA38" w14:textId="77777777" w:rsidR="00894924" w:rsidRPr="00060D50" w:rsidRDefault="00894924" w:rsidP="00060D50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D563F12" w14:textId="51C17897" w:rsidR="00060D50" w:rsidRPr="00060D50" w:rsidRDefault="00060D50" w:rsidP="00060D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D50">
        <w:rPr>
          <w:rFonts w:ascii="Times New Roman" w:hAnsi="Times New Roman" w:cs="Times New Roman"/>
          <w:b/>
          <w:sz w:val="26"/>
          <w:szCs w:val="26"/>
        </w:rPr>
        <w:t>Форма для отражения хода выполнения работ и контроля за выполнением мероприятий по благоустройству дворовых территорий района Северное Медведково на 202</w:t>
      </w:r>
      <w:r w:rsidR="00495FC5">
        <w:rPr>
          <w:rFonts w:ascii="Times New Roman" w:hAnsi="Times New Roman" w:cs="Times New Roman"/>
          <w:b/>
          <w:sz w:val="26"/>
          <w:szCs w:val="26"/>
        </w:rPr>
        <w:t>4</w:t>
      </w:r>
      <w:r w:rsidRPr="00060D5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060D50" w:rsidRPr="00060D50" w14:paraId="5B3B637E" w14:textId="77777777" w:rsidTr="00AA4CE1">
        <w:tc>
          <w:tcPr>
            <w:tcW w:w="14560" w:type="dxa"/>
          </w:tcPr>
          <w:p w14:paraId="70BE9A89" w14:textId="77777777" w:rsidR="00060D50" w:rsidRPr="00060D50" w:rsidRDefault="00060D50" w:rsidP="00AA4C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064BE01" w14:textId="77777777" w:rsidR="00060D50" w:rsidRPr="00060D50" w:rsidRDefault="00060D50" w:rsidP="00060D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0D50">
        <w:rPr>
          <w:rFonts w:ascii="Times New Roman" w:eastAsia="Times New Roman" w:hAnsi="Times New Roman" w:cs="Times New Roman"/>
          <w:sz w:val="26"/>
          <w:szCs w:val="26"/>
          <w:lang w:eastAsia="ru-RU"/>
        </w:rPr>
        <w:t>(АДРЕС объекта благоустройства)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32"/>
        <w:gridCol w:w="8328"/>
      </w:tblGrid>
      <w:tr w:rsidR="00060D50" w:rsidRPr="00060D50" w14:paraId="50072BF6" w14:textId="77777777" w:rsidTr="00AA4CE1">
        <w:tc>
          <w:tcPr>
            <w:tcW w:w="6232" w:type="dxa"/>
          </w:tcPr>
          <w:p w14:paraId="03D9EF0E" w14:textId="77777777" w:rsidR="00060D50" w:rsidRPr="00060D50" w:rsidRDefault="00060D50" w:rsidP="00AA4C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дома (Председатель Правления)</w:t>
            </w:r>
          </w:p>
          <w:p w14:paraId="5AB49286" w14:textId="77777777" w:rsidR="00060D50" w:rsidRPr="00060D50" w:rsidRDefault="00060D50" w:rsidP="00AA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8328" w:type="dxa"/>
          </w:tcPr>
          <w:p w14:paraId="5C65FF7C" w14:textId="77777777" w:rsidR="00060D50" w:rsidRPr="00060D50" w:rsidRDefault="00060D50" w:rsidP="00AA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D50" w:rsidRPr="00060D50" w14:paraId="46D1026F" w14:textId="77777777" w:rsidTr="00AA4CE1">
        <w:tc>
          <w:tcPr>
            <w:tcW w:w="6232" w:type="dxa"/>
          </w:tcPr>
          <w:p w14:paraId="3E2E5622" w14:textId="77777777" w:rsidR="00060D50" w:rsidRPr="00060D50" w:rsidRDefault="00060D50" w:rsidP="00AA4C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Совета депутатов</w:t>
            </w:r>
          </w:p>
          <w:p w14:paraId="12AB210F" w14:textId="77777777" w:rsidR="00060D50" w:rsidRPr="00060D50" w:rsidRDefault="00060D50" w:rsidP="00AA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8328" w:type="dxa"/>
          </w:tcPr>
          <w:p w14:paraId="4A1FF399" w14:textId="77777777" w:rsidR="00060D50" w:rsidRPr="00060D50" w:rsidRDefault="00060D50" w:rsidP="00AA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D50" w:rsidRPr="0049552A" w14:paraId="6ED8C344" w14:textId="77777777" w:rsidTr="00AA4CE1">
        <w:tc>
          <w:tcPr>
            <w:tcW w:w="6232" w:type="dxa"/>
          </w:tcPr>
          <w:p w14:paraId="5B572B99" w14:textId="77777777" w:rsidR="00060D50" w:rsidRPr="00060D50" w:rsidRDefault="00060D50" w:rsidP="00AA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Совета депутатов муниципального округа Северное Медведково</w:t>
            </w:r>
          </w:p>
        </w:tc>
        <w:tc>
          <w:tcPr>
            <w:tcW w:w="8328" w:type="dxa"/>
          </w:tcPr>
          <w:p w14:paraId="3A306D2A" w14:textId="77777777" w:rsidR="00060D50" w:rsidRPr="00060D50" w:rsidRDefault="00060D50" w:rsidP="00AA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__________ № _______</w:t>
            </w:r>
          </w:p>
        </w:tc>
      </w:tr>
    </w:tbl>
    <w:p w14:paraId="0CC7EDD5" w14:textId="77777777" w:rsidR="00060D50" w:rsidRPr="002143B1" w:rsidRDefault="00060D50" w:rsidP="00060D5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562"/>
        <w:gridCol w:w="6242"/>
        <w:gridCol w:w="3359"/>
        <w:gridCol w:w="4438"/>
      </w:tblGrid>
      <w:tr w:rsidR="002143B1" w:rsidRPr="002143B1" w14:paraId="6D33417D" w14:textId="77777777" w:rsidTr="00894924">
        <w:tc>
          <w:tcPr>
            <w:tcW w:w="562" w:type="dxa"/>
            <w:vAlign w:val="center"/>
          </w:tcPr>
          <w:p w14:paraId="6CFBCE08" w14:textId="77777777" w:rsidR="00060D50" w:rsidRPr="002143B1" w:rsidRDefault="00060D50" w:rsidP="00060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242" w:type="dxa"/>
            <w:vAlign w:val="center"/>
          </w:tcPr>
          <w:p w14:paraId="3304069C" w14:textId="19B6F787" w:rsidR="00060D50" w:rsidRPr="002143B1" w:rsidRDefault="00060D50" w:rsidP="00060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Конкретные мероприятия/Виды работ</w:t>
            </w:r>
          </w:p>
        </w:tc>
        <w:tc>
          <w:tcPr>
            <w:tcW w:w="3359" w:type="dxa"/>
            <w:vAlign w:val="center"/>
          </w:tcPr>
          <w:p w14:paraId="63B08015" w14:textId="77777777" w:rsidR="00060D50" w:rsidRPr="002143B1" w:rsidRDefault="00060D50" w:rsidP="00060D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Исполнение </w:t>
            </w:r>
          </w:p>
          <w:p w14:paraId="3BD0C917" w14:textId="166960BA" w:rsidR="00060D50" w:rsidRPr="002143B1" w:rsidRDefault="00060D50" w:rsidP="00894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(дата, стадия исполнения)</w:t>
            </w:r>
          </w:p>
        </w:tc>
        <w:tc>
          <w:tcPr>
            <w:tcW w:w="4438" w:type="dxa"/>
            <w:vAlign w:val="center"/>
          </w:tcPr>
          <w:p w14:paraId="53BF4E7F" w14:textId="77777777" w:rsidR="00060D50" w:rsidRPr="002143B1" w:rsidRDefault="00060D50" w:rsidP="00060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Замечания/предложения</w:t>
            </w:r>
          </w:p>
        </w:tc>
      </w:tr>
      <w:tr w:rsidR="002143B1" w:rsidRPr="002143B1" w14:paraId="0A73DEDD" w14:textId="77777777" w:rsidTr="00894924">
        <w:tc>
          <w:tcPr>
            <w:tcW w:w="562" w:type="dxa"/>
          </w:tcPr>
          <w:p w14:paraId="62645311" w14:textId="77777777" w:rsidR="00060D50" w:rsidRPr="002143B1" w:rsidRDefault="00060D50" w:rsidP="00AA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2" w:type="dxa"/>
          </w:tcPr>
          <w:p w14:paraId="7274C8DE" w14:textId="77777777" w:rsidR="00060D50" w:rsidRPr="002143B1" w:rsidRDefault="00060D50" w:rsidP="00AA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D54D1A" w14:textId="41EB1441" w:rsidR="00894924" w:rsidRPr="002143B1" w:rsidRDefault="00894924" w:rsidP="00AA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9" w:type="dxa"/>
          </w:tcPr>
          <w:p w14:paraId="22DCF956" w14:textId="408B079F" w:rsidR="00060D50" w:rsidRPr="002143B1" w:rsidRDefault="00060D50" w:rsidP="00AA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8" w:type="dxa"/>
          </w:tcPr>
          <w:p w14:paraId="12560E6B" w14:textId="77777777" w:rsidR="00060D50" w:rsidRPr="002143B1" w:rsidRDefault="00060D50" w:rsidP="00AA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8B7F5D" w14:textId="0F4354AD" w:rsidR="00060D50" w:rsidRPr="002143B1" w:rsidRDefault="00060D50" w:rsidP="001A50AC">
      <w:pPr>
        <w:spacing w:after="0"/>
      </w:pPr>
    </w:p>
    <w:p w14:paraId="25141F15" w14:textId="0FF91EE1" w:rsidR="00894924" w:rsidRPr="002143B1" w:rsidRDefault="00894924" w:rsidP="001A50AC">
      <w:pPr>
        <w:spacing w:after="0"/>
      </w:pPr>
    </w:p>
    <w:p w14:paraId="632264B2" w14:textId="397DDB07" w:rsidR="00894924" w:rsidRPr="002143B1" w:rsidRDefault="00894924" w:rsidP="001A50AC">
      <w:pPr>
        <w:spacing w:after="0"/>
      </w:pPr>
    </w:p>
    <w:p w14:paraId="2C4877A2" w14:textId="73223E64" w:rsidR="00894924" w:rsidRPr="002143B1" w:rsidRDefault="00894924" w:rsidP="001A50AC">
      <w:pPr>
        <w:spacing w:after="0"/>
      </w:pPr>
    </w:p>
    <w:p w14:paraId="03C0798B" w14:textId="77777777" w:rsidR="00894924" w:rsidRPr="002143B1" w:rsidRDefault="00894924" w:rsidP="001A50AC">
      <w:pPr>
        <w:spacing w:after="0"/>
      </w:pPr>
    </w:p>
    <w:sectPr w:rsidR="00894924" w:rsidRPr="002143B1" w:rsidSect="00A9372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AE5B8" w14:textId="77777777" w:rsidR="008B65DD" w:rsidRDefault="008B65DD" w:rsidP="001A50AC">
      <w:pPr>
        <w:spacing w:after="0" w:line="240" w:lineRule="auto"/>
      </w:pPr>
      <w:r>
        <w:separator/>
      </w:r>
    </w:p>
  </w:endnote>
  <w:endnote w:type="continuationSeparator" w:id="0">
    <w:p w14:paraId="2C0FB80E" w14:textId="77777777" w:rsidR="008B65DD" w:rsidRDefault="008B65DD" w:rsidP="001A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30BE7" w14:textId="77777777" w:rsidR="008B65DD" w:rsidRDefault="008B65DD" w:rsidP="001A50AC">
      <w:pPr>
        <w:spacing w:after="0" w:line="240" w:lineRule="auto"/>
      </w:pPr>
      <w:r>
        <w:separator/>
      </w:r>
    </w:p>
  </w:footnote>
  <w:footnote w:type="continuationSeparator" w:id="0">
    <w:p w14:paraId="4CB43B5E" w14:textId="77777777" w:rsidR="008B65DD" w:rsidRDefault="008B65DD" w:rsidP="001A5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E3A8E"/>
    <w:multiLevelType w:val="hybridMultilevel"/>
    <w:tmpl w:val="53D44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0415F"/>
    <w:multiLevelType w:val="hybridMultilevel"/>
    <w:tmpl w:val="C63A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732306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818B1"/>
    <w:multiLevelType w:val="hybridMultilevel"/>
    <w:tmpl w:val="ECE6D536"/>
    <w:lvl w:ilvl="0" w:tplc="2732306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22782"/>
    <w:multiLevelType w:val="multilevel"/>
    <w:tmpl w:val="21504C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53181609"/>
    <w:multiLevelType w:val="hybridMultilevel"/>
    <w:tmpl w:val="356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64AB6"/>
    <w:multiLevelType w:val="multilevel"/>
    <w:tmpl w:val="21504C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 w15:restartNumberingAfterBreak="0">
    <w:nsid w:val="79155EA8"/>
    <w:multiLevelType w:val="hybridMultilevel"/>
    <w:tmpl w:val="ECE6D536"/>
    <w:lvl w:ilvl="0" w:tplc="2732306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52406">
    <w:abstractNumId w:val="5"/>
  </w:num>
  <w:num w:numId="2" w16cid:durableId="1520461813">
    <w:abstractNumId w:val="1"/>
  </w:num>
  <w:num w:numId="3" w16cid:durableId="1339384483">
    <w:abstractNumId w:val="4"/>
  </w:num>
  <w:num w:numId="4" w16cid:durableId="1938295128">
    <w:abstractNumId w:val="0"/>
  </w:num>
  <w:num w:numId="5" w16cid:durableId="493225103">
    <w:abstractNumId w:val="2"/>
  </w:num>
  <w:num w:numId="6" w16cid:durableId="87234902">
    <w:abstractNumId w:val="6"/>
  </w:num>
  <w:num w:numId="7" w16cid:durableId="427236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50"/>
    <w:rsid w:val="00060D50"/>
    <w:rsid w:val="00085FE3"/>
    <w:rsid w:val="000A7558"/>
    <w:rsid w:val="000E117C"/>
    <w:rsid w:val="00122C00"/>
    <w:rsid w:val="001615BA"/>
    <w:rsid w:val="001A50AC"/>
    <w:rsid w:val="001F46D4"/>
    <w:rsid w:val="002143B1"/>
    <w:rsid w:val="00252DDB"/>
    <w:rsid w:val="00287480"/>
    <w:rsid w:val="00295666"/>
    <w:rsid w:val="002C33A1"/>
    <w:rsid w:val="002E4B95"/>
    <w:rsid w:val="002F7950"/>
    <w:rsid w:val="00347A8C"/>
    <w:rsid w:val="003766F9"/>
    <w:rsid w:val="003C30BE"/>
    <w:rsid w:val="004347CF"/>
    <w:rsid w:val="0046600D"/>
    <w:rsid w:val="00473C4C"/>
    <w:rsid w:val="00476EAA"/>
    <w:rsid w:val="0049552A"/>
    <w:rsid w:val="00495FC5"/>
    <w:rsid w:val="004B15DA"/>
    <w:rsid w:val="004D0119"/>
    <w:rsid w:val="004E106A"/>
    <w:rsid w:val="004F3008"/>
    <w:rsid w:val="00536A6C"/>
    <w:rsid w:val="00541014"/>
    <w:rsid w:val="005573BB"/>
    <w:rsid w:val="00560219"/>
    <w:rsid w:val="005B235D"/>
    <w:rsid w:val="005B4118"/>
    <w:rsid w:val="005E17C4"/>
    <w:rsid w:val="0062681B"/>
    <w:rsid w:val="006365D6"/>
    <w:rsid w:val="006A5A22"/>
    <w:rsid w:val="006C2925"/>
    <w:rsid w:val="006D0B49"/>
    <w:rsid w:val="00774244"/>
    <w:rsid w:val="0077753A"/>
    <w:rsid w:val="007814AA"/>
    <w:rsid w:val="007C0286"/>
    <w:rsid w:val="008176B9"/>
    <w:rsid w:val="008613D9"/>
    <w:rsid w:val="00870F1B"/>
    <w:rsid w:val="0087613C"/>
    <w:rsid w:val="00894924"/>
    <w:rsid w:val="008B2B7C"/>
    <w:rsid w:val="008B65DD"/>
    <w:rsid w:val="008E74C7"/>
    <w:rsid w:val="008F3957"/>
    <w:rsid w:val="009347FB"/>
    <w:rsid w:val="00A9372B"/>
    <w:rsid w:val="00A939CA"/>
    <w:rsid w:val="00AB097F"/>
    <w:rsid w:val="00AB5B29"/>
    <w:rsid w:val="00AC437B"/>
    <w:rsid w:val="00B210BA"/>
    <w:rsid w:val="00B47BBA"/>
    <w:rsid w:val="00B9261F"/>
    <w:rsid w:val="00BC2718"/>
    <w:rsid w:val="00BC3269"/>
    <w:rsid w:val="00C227C9"/>
    <w:rsid w:val="00C26C72"/>
    <w:rsid w:val="00C34C19"/>
    <w:rsid w:val="00C501FF"/>
    <w:rsid w:val="00C731EE"/>
    <w:rsid w:val="00C8268B"/>
    <w:rsid w:val="00C849A9"/>
    <w:rsid w:val="00CB6762"/>
    <w:rsid w:val="00CF159E"/>
    <w:rsid w:val="00D148FD"/>
    <w:rsid w:val="00D233EC"/>
    <w:rsid w:val="00D30ABA"/>
    <w:rsid w:val="00DB1F00"/>
    <w:rsid w:val="00DC4EC4"/>
    <w:rsid w:val="00E61FE8"/>
    <w:rsid w:val="00E85122"/>
    <w:rsid w:val="00E972E0"/>
    <w:rsid w:val="00ED0DD1"/>
    <w:rsid w:val="00F10AD8"/>
    <w:rsid w:val="00F46191"/>
    <w:rsid w:val="00F91629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60AD"/>
  <w15:chartTrackingRefBased/>
  <w15:docId w15:val="{3116033E-734C-47E4-B473-BBB3FB91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47C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DD1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4347CF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4347C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347CF"/>
    <w:rPr>
      <w:rFonts w:ascii="Arial" w:hAnsi="Arial" w:cs="Arial"/>
      <w:b/>
      <w:bCs/>
      <w:color w:val="26282F"/>
      <w:sz w:val="24"/>
      <w:szCs w:val="24"/>
    </w:rPr>
  </w:style>
  <w:style w:type="table" w:styleId="a8">
    <w:name w:val="Table Grid"/>
    <w:basedOn w:val="a1"/>
    <w:rsid w:val="00B4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C26C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A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50AC"/>
  </w:style>
  <w:style w:type="paragraph" w:styleId="ad">
    <w:name w:val="footer"/>
    <w:basedOn w:val="a"/>
    <w:link w:val="ae"/>
    <w:uiPriority w:val="99"/>
    <w:unhideWhenUsed/>
    <w:rsid w:val="001A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Гольдлюст</dc:creator>
  <cp:keywords/>
  <dc:description/>
  <cp:lastModifiedBy>User</cp:lastModifiedBy>
  <cp:revision>12</cp:revision>
  <cp:lastPrinted>2024-05-08T12:09:00Z</cp:lastPrinted>
  <dcterms:created xsi:type="dcterms:W3CDTF">2022-03-24T14:49:00Z</dcterms:created>
  <dcterms:modified xsi:type="dcterms:W3CDTF">2024-05-13T09:30:00Z</dcterms:modified>
</cp:coreProperties>
</file>