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СОВЕТ ДЕПУТАТОВ</w:t>
      </w:r>
    </w:p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r w:rsidRPr="00B64D51">
        <w:rPr>
          <w:b/>
          <w:color w:val="000000" w:themeColor="text1"/>
          <w:szCs w:val="28"/>
        </w:rPr>
        <w:t>муниципального о</w:t>
      </w:r>
      <w:r>
        <w:rPr>
          <w:b/>
          <w:color w:val="000000" w:themeColor="text1"/>
          <w:szCs w:val="28"/>
        </w:rPr>
        <w:t>круга</w:t>
      </w:r>
    </w:p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r w:rsidRPr="00B64D51">
        <w:rPr>
          <w:b/>
          <w:color w:val="000000" w:themeColor="text1"/>
          <w:szCs w:val="28"/>
        </w:rPr>
        <w:t>СЕВЕРНОЕ МЕДВЕДКОВО</w:t>
      </w:r>
    </w:p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</w:p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r w:rsidRPr="00B64D51">
        <w:rPr>
          <w:b/>
          <w:color w:val="000000" w:themeColor="text1"/>
          <w:szCs w:val="28"/>
        </w:rPr>
        <w:t>РЕШЕНИЕ</w:t>
      </w:r>
    </w:p>
    <w:p w:rsidR="00686BAD" w:rsidRDefault="00686BAD" w:rsidP="00686BAD">
      <w:pPr>
        <w:rPr>
          <w:b/>
          <w:color w:val="000000"/>
        </w:rPr>
      </w:pPr>
    </w:p>
    <w:p w:rsidR="002E1D5E" w:rsidRPr="004F11A5" w:rsidRDefault="0098577A" w:rsidP="002E1D5E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784645">
        <w:rPr>
          <w:sz w:val="26"/>
          <w:szCs w:val="26"/>
        </w:rPr>
        <w:t>.06</w:t>
      </w:r>
      <w:r w:rsidR="00623E52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="00475C2C">
        <w:rPr>
          <w:sz w:val="26"/>
          <w:szCs w:val="26"/>
        </w:rPr>
        <w:t xml:space="preserve">                                </w:t>
      </w:r>
      <w:r w:rsidR="00BC4345">
        <w:rPr>
          <w:sz w:val="26"/>
          <w:szCs w:val="26"/>
        </w:rPr>
        <w:t>№</w:t>
      </w:r>
      <w:r>
        <w:rPr>
          <w:sz w:val="26"/>
          <w:szCs w:val="26"/>
        </w:rPr>
        <w:t>8</w:t>
      </w:r>
      <w:r w:rsidR="00DD15DA">
        <w:rPr>
          <w:sz w:val="26"/>
          <w:szCs w:val="26"/>
        </w:rPr>
        <w:t>/</w:t>
      </w:r>
      <w:r w:rsidR="007139C5">
        <w:rPr>
          <w:sz w:val="26"/>
          <w:szCs w:val="26"/>
        </w:rPr>
        <w:t>8</w:t>
      </w:r>
      <w:r w:rsidR="00475C2C">
        <w:rPr>
          <w:sz w:val="26"/>
          <w:szCs w:val="26"/>
        </w:rPr>
        <w:t>-СД</w:t>
      </w:r>
    </w:p>
    <w:p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322ED6" w:rsidRPr="00377A3F" w:rsidRDefault="00322ED6" w:rsidP="00D425A2">
      <w:pPr>
        <w:ind w:right="4534"/>
        <w:jc w:val="both"/>
        <w:rPr>
          <w:rFonts w:eastAsiaTheme="minorHAnsi"/>
          <w:b/>
          <w:sz w:val="28"/>
          <w:szCs w:val="28"/>
          <w:lang w:eastAsia="en-US"/>
        </w:rPr>
      </w:pPr>
      <w:r w:rsidRPr="00377A3F">
        <w:rPr>
          <w:b/>
          <w:sz w:val="28"/>
          <w:szCs w:val="28"/>
        </w:rPr>
        <w:t xml:space="preserve">О согласовании </w:t>
      </w:r>
      <w:r w:rsidR="00377A3F" w:rsidRPr="00377A3F">
        <w:rPr>
          <w:rFonts w:eastAsiaTheme="minorHAnsi"/>
          <w:b/>
          <w:sz w:val="28"/>
          <w:szCs w:val="28"/>
          <w:lang w:eastAsia="en-US"/>
        </w:rPr>
        <w:t xml:space="preserve">ежеквартального сводного календарного плана по досуговой, социально-воспитательной, физкультурно-оздоровительной и спортивной работе с населением </w:t>
      </w:r>
      <w:r w:rsidR="00377A3F">
        <w:rPr>
          <w:rFonts w:eastAsiaTheme="minorHAnsi"/>
          <w:b/>
          <w:sz w:val="28"/>
          <w:szCs w:val="28"/>
          <w:lang w:eastAsia="en-US"/>
        </w:rPr>
        <w:t xml:space="preserve">района Северное Медведково </w:t>
      </w:r>
      <w:r w:rsidRPr="00377A3F">
        <w:rPr>
          <w:rFonts w:eastAsiaTheme="minorHAnsi"/>
          <w:b/>
          <w:sz w:val="28"/>
          <w:szCs w:val="28"/>
          <w:lang w:eastAsia="en-US"/>
        </w:rPr>
        <w:t xml:space="preserve">на </w:t>
      </w:r>
      <w:r w:rsidR="004B671B">
        <w:rPr>
          <w:rFonts w:eastAsiaTheme="minorHAnsi"/>
          <w:b/>
          <w:sz w:val="28"/>
          <w:szCs w:val="28"/>
          <w:lang w:val="en-US" w:eastAsia="en-US"/>
        </w:rPr>
        <w:t>I</w:t>
      </w:r>
      <w:r w:rsidR="00623E52">
        <w:rPr>
          <w:rFonts w:eastAsiaTheme="minorHAnsi"/>
          <w:b/>
          <w:sz w:val="28"/>
          <w:szCs w:val="28"/>
          <w:lang w:val="en-US" w:eastAsia="en-US"/>
        </w:rPr>
        <w:t>I</w:t>
      </w:r>
      <w:r w:rsidR="00784645">
        <w:rPr>
          <w:rFonts w:eastAsiaTheme="minorHAnsi"/>
          <w:b/>
          <w:sz w:val="28"/>
          <w:szCs w:val="28"/>
          <w:lang w:val="en-US" w:eastAsia="en-US"/>
        </w:rPr>
        <w:t>I</w:t>
      </w:r>
      <w:r w:rsidRPr="00377A3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8577A">
        <w:rPr>
          <w:rFonts w:eastAsiaTheme="minorHAnsi"/>
          <w:b/>
          <w:sz w:val="28"/>
          <w:szCs w:val="28"/>
          <w:lang w:eastAsia="en-US"/>
        </w:rPr>
        <w:t>квартал 2017</w:t>
      </w:r>
      <w:r w:rsidR="004F13B1" w:rsidRPr="00377A3F">
        <w:rPr>
          <w:rFonts w:eastAsiaTheme="minorHAnsi"/>
          <w:b/>
          <w:sz w:val="28"/>
          <w:szCs w:val="28"/>
          <w:lang w:eastAsia="en-US"/>
        </w:rPr>
        <w:t xml:space="preserve"> года</w:t>
      </w:r>
    </w:p>
    <w:p w:rsidR="00322ED6" w:rsidRPr="00377A3F" w:rsidRDefault="00322ED6" w:rsidP="00322ED6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</w:p>
    <w:p w:rsidR="00322ED6" w:rsidRPr="008D2496" w:rsidRDefault="00322ED6" w:rsidP="008D2496">
      <w:pPr>
        <w:ind w:firstLine="851"/>
        <w:jc w:val="both"/>
        <w:rPr>
          <w:sz w:val="28"/>
          <w:szCs w:val="28"/>
        </w:rPr>
      </w:pPr>
      <w:r w:rsidRPr="008D2496">
        <w:rPr>
          <w:sz w:val="28"/>
          <w:szCs w:val="28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8D2496" w:rsidRPr="008D2496">
        <w:rPr>
          <w:sz w:val="28"/>
          <w:szCs w:val="28"/>
        </w:rPr>
        <w:t xml:space="preserve">, </w:t>
      </w:r>
      <w:r w:rsidR="008D2496">
        <w:rPr>
          <w:sz w:val="28"/>
          <w:szCs w:val="28"/>
        </w:rPr>
        <w:t xml:space="preserve">Регламентом </w:t>
      </w:r>
      <w:r w:rsidR="008D2496" w:rsidRPr="008D2496">
        <w:rPr>
          <w:sz w:val="28"/>
          <w:szCs w:val="28"/>
        </w:rPr>
        <w:t>реализации отдельных полномочий города Москвы в сфере работы с населением по месту жительства</w:t>
      </w:r>
      <w:r w:rsidR="008D2496">
        <w:rPr>
          <w:sz w:val="28"/>
          <w:szCs w:val="28"/>
        </w:rPr>
        <w:t xml:space="preserve">, утвержденным решением Совета депутатов муниципального округа Северное Медведково </w:t>
      </w:r>
      <w:r w:rsidR="008D2496" w:rsidRPr="006C6C50">
        <w:rPr>
          <w:sz w:val="28"/>
          <w:szCs w:val="28"/>
        </w:rPr>
        <w:t>от 16.06.2015 г. №6/3-СД</w:t>
      </w:r>
      <w:r w:rsidR="008D2496">
        <w:rPr>
          <w:sz w:val="28"/>
          <w:szCs w:val="28"/>
        </w:rPr>
        <w:t xml:space="preserve">, в связи с обращением главы управы района Северное Медведково </w:t>
      </w:r>
      <w:r w:rsidRPr="008D2496">
        <w:rPr>
          <w:sz w:val="28"/>
          <w:szCs w:val="28"/>
        </w:rPr>
        <w:t>Совет депутатов решил:</w:t>
      </w:r>
    </w:p>
    <w:p w:rsidR="001D76B7" w:rsidRDefault="00322ED6" w:rsidP="002801EB">
      <w:pPr>
        <w:pStyle w:val="a3"/>
        <w:numPr>
          <w:ilvl w:val="0"/>
          <w:numId w:val="5"/>
        </w:numPr>
        <w:rPr>
          <w:iCs/>
        </w:rPr>
      </w:pPr>
      <w:r w:rsidRPr="00377A3F">
        <w:t xml:space="preserve">Согласовать </w:t>
      </w:r>
      <w:r w:rsidRPr="00377A3F">
        <w:rPr>
          <w:rFonts w:eastAsiaTheme="minorHAnsi"/>
          <w:lang w:eastAsia="en-US"/>
        </w:rPr>
        <w:t xml:space="preserve">ежеквартальный сводный районный календарный </w:t>
      </w:r>
      <w:r w:rsidR="006452CD" w:rsidRPr="00377A3F">
        <w:rPr>
          <w:rFonts w:eastAsiaTheme="minorHAnsi"/>
          <w:lang w:eastAsia="en-US"/>
        </w:rPr>
        <w:t>план</w:t>
      </w:r>
      <w:r w:rsidR="006452CD" w:rsidRPr="00377A3F">
        <w:t xml:space="preserve"> по</w:t>
      </w:r>
      <w:r w:rsidRPr="00377A3F">
        <w:rPr>
          <w:rFonts w:eastAsiaTheme="minorHAnsi"/>
          <w:lang w:eastAsia="en-US"/>
        </w:rPr>
        <w:t xml:space="preserve">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8D2496">
        <w:rPr>
          <w:rFonts w:eastAsiaTheme="minorHAnsi"/>
          <w:lang w:val="en-US" w:eastAsia="en-US"/>
        </w:rPr>
        <w:t>I</w:t>
      </w:r>
      <w:r w:rsidR="00784645">
        <w:rPr>
          <w:rFonts w:eastAsiaTheme="minorHAnsi"/>
          <w:lang w:val="en-US" w:eastAsia="en-US"/>
        </w:rPr>
        <w:t>I</w:t>
      </w:r>
      <w:r w:rsidR="00623E52">
        <w:rPr>
          <w:rFonts w:eastAsiaTheme="minorHAnsi"/>
          <w:lang w:val="en-US" w:eastAsia="en-US"/>
        </w:rPr>
        <w:t>I</w:t>
      </w:r>
      <w:r w:rsidR="00555519" w:rsidRPr="00377A3F">
        <w:rPr>
          <w:rFonts w:eastAsiaTheme="minorHAnsi"/>
          <w:lang w:eastAsia="en-US"/>
        </w:rPr>
        <w:t xml:space="preserve"> квартал 201</w:t>
      </w:r>
      <w:r w:rsidR="0098577A">
        <w:rPr>
          <w:rFonts w:eastAsiaTheme="minorHAnsi"/>
          <w:lang w:eastAsia="en-US"/>
        </w:rPr>
        <w:t>7</w:t>
      </w:r>
      <w:r w:rsidRPr="00377A3F">
        <w:rPr>
          <w:rFonts w:eastAsiaTheme="minorHAnsi"/>
          <w:lang w:eastAsia="en-US"/>
        </w:rPr>
        <w:t xml:space="preserve"> года</w:t>
      </w:r>
      <w:r w:rsidRPr="00377A3F">
        <w:rPr>
          <w:iCs/>
        </w:rPr>
        <w:t xml:space="preserve"> (приложение).</w:t>
      </w:r>
    </w:p>
    <w:p w:rsidR="00322ED6" w:rsidRPr="00377A3F" w:rsidRDefault="00322ED6" w:rsidP="002801EB">
      <w:pPr>
        <w:pStyle w:val="a3"/>
        <w:numPr>
          <w:ilvl w:val="0"/>
          <w:numId w:val="5"/>
        </w:numPr>
      </w:pPr>
      <w:r w:rsidRPr="00377A3F"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:rsidR="00322ED6" w:rsidRPr="00377A3F" w:rsidRDefault="00322ED6" w:rsidP="002801EB">
      <w:pPr>
        <w:pStyle w:val="a3"/>
        <w:numPr>
          <w:ilvl w:val="0"/>
          <w:numId w:val="5"/>
        </w:numPr>
      </w:pPr>
      <w:r w:rsidRPr="00377A3F">
        <w:t>Опубликовать настоящее решение в бюллетене «Мо</w:t>
      </w:r>
      <w:r w:rsidR="0078214E" w:rsidRPr="00377A3F">
        <w:t>сковский муниципальный вестник»</w:t>
      </w:r>
      <w:r w:rsidRPr="00377A3F">
        <w:t xml:space="preserve"> </w:t>
      </w:r>
      <w:r w:rsidR="00377A3F" w:rsidRPr="00377A3F">
        <w:t>и разместить</w:t>
      </w:r>
      <w:r w:rsidRPr="00377A3F">
        <w:t xml:space="preserve"> на официальном сайте муниципального округа Северное Медведково.</w:t>
      </w:r>
    </w:p>
    <w:p w:rsidR="00322ED6" w:rsidRPr="00377A3F" w:rsidRDefault="00322ED6" w:rsidP="002801EB">
      <w:pPr>
        <w:pStyle w:val="a3"/>
        <w:numPr>
          <w:ilvl w:val="0"/>
          <w:numId w:val="5"/>
        </w:numPr>
      </w:pPr>
      <w:r w:rsidRPr="00377A3F">
        <w:t>Контроль за исполнением настоящего решения возложить на главу муниципального округа Северное Медведково Денисову Т.Н.</w:t>
      </w:r>
    </w:p>
    <w:p w:rsidR="00322ED6" w:rsidRPr="00377A3F" w:rsidRDefault="00322ED6" w:rsidP="00322ED6">
      <w:pPr>
        <w:pStyle w:val="a3"/>
        <w:ind w:firstLine="700"/>
      </w:pPr>
    </w:p>
    <w:p w:rsidR="00322ED6" w:rsidRDefault="00322ED6" w:rsidP="00322ED6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322ED6" w:rsidRPr="009F6292" w:rsidTr="00195618">
        <w:tc>
          <w:tcPr>
            <w:tcW w:w="4785" w:type="dxa"/>
          </w:tcPr>
          <w:p w:rsidR="00322ED6" w:rsidRPr="009F6292" w:rsidRDefault="00322ED6" w:rsidP="00195618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:rsidR="00322ED6" w:rsidRPr="009F6292" w:rsidRDefault="00322ED6" w:rsidP="00195618">
            <w:pPr>
              <w:rPr>
                <w:b/>
                <w:sz w:val="28"/>
                <w:szCs w:val="28"/>
              </w:rPr>
            </w:pPr>
          </w:p>
          <w:p w:rsidR="00322ED6" w:rsidRPr="009F6292" w:rsidRDefault="00322ED6" w:rsidP="00195618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:rsidR="004B671B" w:rsidRDefault="004B671B" w:rsidP="00322ED6"/>
    <w:p w:rsidR="004B671B" w:rsidRDefault="004B671B">
      <w:pPr>
        <w:spacing w:after="200" w:line="276" w:lineRule="auto"/>
      </w:pPr>
    </w:p>
    <w:p w:rsidR="00322ED6" w:rsidRDefault="00322ED6" w:rsidP="00322ED6"/>
    <w:p w:rsidR="00636F8D" w:rsidRDefault="00636F8D" w:rsidP="00B35A30">
      <w:pPr>
        <w:ind w:left="5529"/>
        <w:jc w:val="both"/>
        <w:sectPr w:rsidR="00636F8D" w:rsidSect="00D44418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E4D2C" w:rsidRDefault="00BE4D2C" w:rsidP="00636F8D">
      <w:pPr>
        <w:ind w:left="10632"/>
        <w:jc w:val="both"/>
      </w:pPr>
      <w:r>
        <w:lastRenderedPageBreak/>
        <w:t xml:space="preserve">Приложение </w:t>
      </w:r>
    </w:p>
    <w:p w:rsidR="00BE4D2C" w:rsidRDefault="00BE4D2C" w:rsidP="00636F8D">
      <w:pPr>
        <w:ind w:left="10632" w:right="111"/>
        <w:jc w:val="both"/>
      </w:pPr>
      <w:r>
        <w:t>к решению Совета депутатов муниципального округа Северное Медведково</w:t>
      </w:r>
      <w:r w:rsidR="002E1044">
        <w:t xml:space="preserve"> </w:t>
      </w:r>
      <w:r>
        <w:t>от</w:t>
      </w:r>
      <w:r w:rsidR="0098577A">
        <w:t xml:space="preserve"> 20</w:t>
      </w:r>
      <w:r w:rsidR="008D2496">
        <w:t>.</w:t>
      </w:r>
      <w:r w:rsidR="00784645">
        <w:t>06</w:t>
      </w:r>
      <w:r w:rsidR="006452CD">
        <w:t>.</w:t>
      </w:r>
      <w:r w:rsidR="0098577A">
        <w:t>2017</w:t>
      </w:r>
      <w:r>
        <w:t xml:space="preserve"> </w:t>
      </w:r>
      <w:r w:rsidR="00377A3F">
        <w:t>№</w:t>
      </w:r>
      <w:r w:rsidR="0098577A">
        <w:t>8</w:t>
      </w:r>
      <w:r w:rsidR="00377A3F">
        <w:t>/</w:t>
      </w:r>
      <w:r w:rsidR="007139C5">
        <w:t>8</w:t>
      </w:r>
      <w:bookmarkStart w:id="0" w:name="_GoBack"/>
      <w:bookmarkEnd w:id="0"/>
      <w:r>
        <w:t xml:space="preserve">-СД  </w:t>
      </w:r>
    </w:p>
    <w:p w:rsidR="00BE4D2C" w:rsidRDefault="00BE4D2C"/>
    <w:p w:rsidR="00FB1A6E" w:rsidRDefault="00FB1A6E" w:rsidP="00FB1A6E">
      <w:pPr>
        <w:jc w:val="center"/>
        <w:rPr>
          <w:b/>
          <w:sz w:val="28"/>
          <w:szCs w:val="28"/>
        </w:rPr>
      </w:pPr>
      <w:r w:rsidRPr="001F1EDC">
        <w:rPr>
          <w:b/>
          <w:sz w:val="28"/>
          <w:szCs w:val="28"/>
        </w:rPr>
        <w:t xml:space="preserve">Ежеквартальный сводный районный календарный план </w:t>
      </w:r>
    </w:p>
    <w:p w:rsidR="00FB1A6E" w:rsidRDefault="00FB1A6E" w:rsidP="00FB1A6E">
      <w:pPr>
        <w:jc w:val="center"/>
        <w:rPr>
          <w:b/>
          <w:sz w:val="28"/>
          <w:szCs w:val="28"/>
        </w:rPr>
      </w:pPr>
      <w:r w:rsidRPr="001F1EDC">
        <w:rPr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:rsidR="00FB1A6E" w:rsidRPr="001F1EDC" w:rsidRDefault="00FB1A6E" w:rsidP="00FB1A6E">
      <w:pPr>
        <w:jc w:val="center"/>
        <w:rPr>
          <w:b/>
          <w:sz w:val="28"/>
          <w:szCs w:val="28"/>
        </w:rPr>
      </w:pPr>
      <w:r w:rsidRPr="001F1EDC">
        <w:rPr>
          <w:b/>
          <w:sz w:val="28"/>
          <w:szCs w:val="28"/>
        </w:rPr>
        <w:t xml:space="preserve">по месту жительства с населением на </w:t>
      </w:r>
      <w:r w:rsidRPr="001F1EDC">
        <w:rPr>
          <w:b/>
          <w:sz w:val="28"/>
          <w:szCs w:val="28"/>
          <w:lang w:val="en-US"/>
        </w:rPr>
        <w:t>I</w:t>
      </w:r>
      <w:r w:rsidR="00623E52">
        <w:rPr>
          <w:b/>
          <w:sz w:val="28"/>
          <w:szCs w:val="28"/>
          <w:lang w:val="en-US"/>
        </w:rPr>
        <w:t>I</w:t>
      </w:r>
      <w:r w:rsidR="00784645">
        <w:rPr>
          <w:b/>
          <w:sz w:val="28"/>
          <w:szCs w:val="28"/>
          <w:lang w:val="en-US"/>
        </w:rPr>
        <w:t>I</w:t>
      </w:r>
      <w:r w:rsidR="0098577A">
        <w:rPr>
          <w:b/>
          <w:sz w:val="28"/>
          <w:szCs w:val="28"/>
        </w:rPr>
        <w:t xml:space="preserve"> кв. 2017 </w:t>
      </w:r>
      <w:r w:rsidRPr="001F1EDC">
        <w:rPr>
          <w:b/>
          <w:sz w:val="28"/>
          <w:szCs w:val="28"/>
        </w:rPr>
        <w:t>г.</w:t>
      </w:r>
    </w:p>
    <w:tbl>
      <w:tblPr>
        <w:tblW w:w="14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5273"/>
        <w:gridCol w:w="1559"/>
        <w:gridCol w:w="4961"/>
        <w:gridCol w:w="1701"/>
      </w:tblGrid>
      <w:tr w:rsidR="00636F8D" w:rsidRPr="00506D09" w:rsidTr="00636F8D">
        <w:trPr>
          <w:trHeight w:val="562"/>
          <w:tblHeader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D" w:rsidRPr="00506D09" w:rsidRDefault="00636F8D" w:rsidP="00B5495A">
            <w:pPr>
              <w:jc w:val="center"/>
              <w:rPr>
                <w:b/>
              </w:rPr>
            </w:pPr>
            <w:r w:rsidRPr="00506D09">
              <w:rPr>
                <w:b/>
              </w:rPr>
              <w:t>№ п/п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D" w:rsidRPr="00506D09" w:rsidRDefault="00636F8D" w:rsidP="00B5495A">
            <w:pPr>
              <w:jc w:val="center"/>
              <w:rPr>
                <w:b/>
              </w:rPr>
            </w:pPr>
            <w:r w:rsidRPr="00506D09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D" w:rsidRPr="00506D09" w:rsidRDefault="00636F8D" w:rsidP="00B5495A">
            <w:pPr>
              <w:jc w:val="center"/>
              <w:rPr>
                <w:b/>
              </w:rPr>
            </w:pPr>
            <w:r w:rsidRPr="00506D09">
              <w:rPr>
                <w:b/>
              </w:rPr>
              <w:t>Дата проведения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F8D" w:rsidRPr="00506D09" w:rsidRDefault="00636F8D" w:rsidP="00B5495A">
            <w:pPr>
              <w:jc w:val="center"/>
              <w:rPr>
                <w:b/>
              </w:rPr>
            </w:pPr>
            <w:r w:rsidRPr="00506D09">
              <w:rPr>
                <w:b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6F8D" w:rsidRPr="00506D09" w:rsidRDefault="00636F8D" w:rsidP="00636F8D">
            <w:pPr>
              <w:jc w:val="center"/>
              <w:rPr>
                <w:b/>
              </w:rPr>
            </w:pPr>
            <w:r w:rsidRPr="00506D09">
              <w:rPr>
                <w:b/>
              </w:rPr>
              <w:t>Планируемое число</w:t>
            </w:r>
            <w:r>
              <w:rPr>
                <w:b/>
              </w:rPr>
              <w:t xml:space="preserve"> </w:t>
            </w:r>
            <w:r w:rsidRPr="00506D09">
              <w:rPr>
                <w:b/>
              </w:rPr>
              <w:t>участников</w:t>
            </w:r>
          </w:p>
        </w:tc>
      </w:tr>
      <w:tr w:rsidR="00636F8D" w:rsidRPr="00506D09" w:rsidTr="00636F8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8D" w:rsidRPr="00506D09" w:rsidRDefault="00636F8D" w:rsidP="00636F8D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r w:rsidRPr="00506D09">
              <w:t>Соревнования по волейболу "Московский двор - спортивный двор"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4 июля</w:t>
            </w:r>
          </w:p>
          <w:p w:rsidR="00636F8D" w:rsidRPr="00506D09" w:rsidRDefault="00636F8D" w:rsidP="00B5495A">
            <w:pPr>
              <w:jc w:val="center"/>
            </w:pPr>
            <w:r w:rsidRPr="00506D09">
              <w:t>18.00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Спортивная площадка, 1-МОК, СП 1380, ул.Тихомирова,10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20</w:t>
            </w:r>
          </w:p>
        </w:tc>
      </w:tr>
      <w:tr w:rsidR="00636F8D" w:rsidRPr="00506D09" w:rsidTr="00636F8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8D" w:rsidRPr="00506D09" w:rsidRDefault="00636F8D" w:rsidP="00636F8D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r w:rsidRPr="00506D09">
              <w:t>Праздничная программа «Ромашковое лето»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6 июля</w:t>
            </w:r>
          </w:p>
          <w:p w:rsidR="00636F8D" w:rsidRPr="00506D09" w:rsidRDefault="00636F8D" w:rsidP="00B5495A">
            <w:pPr>
              <w:jc w:val="center"/>
            </w:pPr>
            <w:r w:rsidRPr="00506D09">
              <w:t>17.00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rPr>
                <w:color w:val="000000"/>
              </w:rPr>
              <w:t>Ул. Северодвинская, д.д. 9-11, пойма р. Яузы, скульптурная композиция «Жар-птица»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50</w:t>
            </w:r>
          </w:p>
        </w:tc>
      </w:tr>
      <w:tr w:rsidR="00636F8D" w:rsidRPr="00506D09" w:rsidTr="00636F8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8D" w:rsidRPr="00506D09" w:rsidRDefault="00636F8D" w:rsidP="00636F8D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r w:rsidRPr="00506D09">
              <w:t>Турнир по стритболу "Московский двор - спортивный двор"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7 июля</w:t>
            </w:r>
          </w:p>
          <w:p w:rsidR="00636F8D" w:rsidRPr="00506D09" w:rsidRDefault="00636F8D" w:rsidP="00B5495A">
            <w:pPr>
              <w:jc w:val="center"/>
            </w:pPr>
            <w:r w:rsidRPr="00506D09">
              <w:t>18.00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Default="00636F8D" w:rsidP="00B5495A">
            <w:pPr>
              <w:jc w:val="center"/>
            </w:pPr>
            <w:r w:rsidRPr="00506D09">
              <w:t xml:space="preserve">Спортивная площадка, </w:t>
            </w:r>
          </w:p>
          <w:p w:rsidR="00636F8D" w:rsidRPr="00506D09" w:rsidRDefault="00636F8D" w:rsidP="00B5495A">
            <w:pPr>
              <w:jc w:val="center"/>
            </w:pPr>
            <w:r w:rsidRPr="00506D09">
              <w:t>Шокальского пр., д. 30б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20</w:t>
            </w:r>
          </w:p>
        </w:tc>
      </w:tr>
      <w:tr w:rsidR="00636F8D" w:rsidRPr="00506D09" w:rsidTr="00636F8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8D" w:rsidRPr="00506D09" w:rsidRDefault="00636F8D" w:rsidP="00636F8D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636F8D">
            <w:r w:rsidRPr="00506D09">
              <w:t>Мастер – класс по ИЗО</w:t>
            </w:r>
            <w:r>
              <w:t xml:space="preserve"> </w:t>
            </w:r>
            <w:r w:rsidRPr="00506D09">
              <w:t>«Я люблю лето»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12 июля</w:t>
            </w:r>
          </w:p>
          <w:p w:rsidR="00636F8D" w:rsidRPr="00506D09" w:rsidRDefault="00636F8D" w:rsidP="00B5495A">
            <w:pPr>
              <w:jc w:val="center"/>
            </w:pPr>
            <w:r w:rsidRPr="00506D09">
              <w:t>16.30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ГБУ "Центр досуга и спорта "Паллада" Осташковская, д.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30</w:t>
            </w:r>
          </w:p>
        </w:tc>
      </w:tr>
      <w:tr w:rsidR="00636F8D" w:rsidRPr="00506D09" w:rsidTr="00636F8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8D" w:rsidRPr="00506D09" w:rsidRDefault="00636F8D" w:rsidP="00636F8D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r w:rsidRPr="00506D09">
              <w:t>Турнир по стритболу "Спорт для всех"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12 июля</w:t>
            </w:r>
          </w:p>
          <w:p w:rsidR="00636F8D" w:rsidRPr="00506D09" w:rsidRDefault="00636F8D" w:rsidP="00B5495A">
            <w:pPr>
              <w:jc w:val="center"/>
            </w:pPr>
            <w:r w:rsidRPr="00506D09">
              <w:t>18.00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Default="00636F8D" w:rsidP="00B5495A">
            <w:pPr>
              <w:jc w:val="center"/>
            </w:pPr>
            <w:r w:rsidRPr="00506D09">
              <w:t xml:space="preserve">Спортивная площадка, </w:t>
            </w:r>
          </w:p>
          <w:p w:rsidR="00636F8D" w:rsidRPr="00506D09" w:rsidRDefault="00636F8D" w:rsidP="00B5495A">
            <w:pPr>
              <w:jc w:val="center"/>
            </w:pPr>
            <w:r w:rsidRPr="00506D09">
              <w:t>Шокальского пр., д. 30б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20</w:t>
            </w:r>
          </w:p>
        </w:tc>
      </w:tr>
      <w:tr w:rsidR="00636F8D" w:rsidRPr="00506D09" w:rsidTr="00636F8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8D" w:rsidRPr="00506D09" w:rsidRDefault="00636F8D" w:rsidP="00636F8D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r w:rsidRPr="00506D09">
              <w:t>Открытый турнир по волейболу в рамках гармонизации межэтнических и межконфессиональных отношений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13 июля</w:t>
            </w:r>
          </w:p>
          <w:p w:rsidR="00636F8D" w:rsidRPr="00506D09" w:rsidRDefault="00636F8D" w:rsidP="00B5495A">
            <w:pPr>
              <w:jc w:val="center"/>
            </w:pPr>
            <w:r w:rsidRPr="00506D09">
              <w:t>18.00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Default="00636F8D" w:rsidP="00B5495A">
            <w:pPr>
              <w:jc w:val="center"/>
            </w:pPr>
            <w:r w:rsidRPr="00506D09">
              <w:t xml:space="preserve">Спортивная площадка, </w:t>
            </w:r>
          </w:p>
          <w:p w:rsidR="00636F8D" w:rsidRPr="00506D09" w:rsidRDefault="00636F8D" w:rsidP="00B5495A">
            <w:pPr>
              <w:jc w:val="center"/>
            </w:pPr>
            <w:r w:rsidRPr="00506D09">
              <w:t>Шокальского пр., д.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20</w:t>
            </w:r>
          </w:p>
        </w:tc>
      </w:tr>
      <w:tr w:rsidR="00636F8D" w:rsidRPr="00506D09" w:rsidTr="00636F8D">
        <w:trPr>
          <w:trHeight w:val="248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8D" w:rsidRPr="00506D09" w:rsidRDefault="00636F8D" w:rsidP="00636F8D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r w:rsidRPr="00506D09">
              <w:t>Фитнес-зарядка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20 июля</w:t>
            </w:r>
          </w:p>
          <w:p w:rsidR="00636F8D" w:rsidRPr="00506D09" w:rsidRDefault="00636F8D" w:rsidP="00B5495A">
            <w:pPr>
              <w:jc w:val="center"/>
            </w:pPr>
            <w:r w:rsidRPr="00506D09">
              <w:t>12.00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Default="00636F8D" w:rsidP="00636F8D">
            <w:pPr>
              <w:jc w:val="center"/>
            </w:pPr>
            <w:r w:rsidRPr="00506D09">
              <w:t xml:space="preserve">Спортивная площадка, </w:t>
            </w:r>
          </w:p>
          <w:p w:rsidR="00636F8D" w:rsidRPr="00506D09" w:rsidRDefault="00636F8D" w:rsidP="00636F8D">
            <w:pPr>
              <w:jc w:val="center"/>
              <w:rPr>
                <w:color w:val="FF0000"/>
              </w:rPr>
            </w:pPr>
            <w:r w:rsidRPr="00506D09">
              <w:t>ул. Полярная, 32, к.3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30</w:t>
            </w:r>
          </w:p>
        </w:tc>
      </w:tr>
      <w:tr w:rsidR="00636F8D" w:rsidRPr="00506D09" w:rsidTr="00636F8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8D" w:rsidRPr="00506D09" w:rsidRDefault="00636F8D" w:rsidP="00636F8D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636F8D">
            <w:pPr>
              <w:rPr>
                <w:color w:val="000000"/>
              </w:rPr>
            </w:pPr>
            <w:r w:rsidRPr="00506D09">
              <w:rPr>
                <w:color w:val="000000"/>
              </w:rPr>
              <w:t>Нац. вид спорта в рамках гармонизации межэтнических и межконфессиональных отношений:</w:t>
            </w:r>
            <w:r>
              <w:rPr>
                <w:color w:val="000000"/>
              </w:rPr>
              <w:t xml:space="preserve"> </w:t>
            </w:r>
            <w:r w:rsidRPr="00506D09">
              <w:rPr>
                <w:color w:val="000000"/>
              </w:rPr>
              <w:t>Лапта.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26 июля</w:t>
            </w:r>
          </w:p>
          <w:p w:rsidR="00636F8D" w:rsidRPr="00506D09" w:rsidRDefault="00636F8D" w:rsidP="00B5495A">
            <w:pPr>
              <w:jc w:val="center"/>
            </w:pPr>
            <w:r w:rsidRPr="00506D09">
              <w:t>17.00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 xml:space="preserve">ул. Грекова, д.11а, </w:t>
            </w:r>
          </w:p>
          <w:p w:rsidR="00636F8D" w:rsidRPr="00506D09" w:rsidRDefault="00636F8D" w:rsidP="00B5495A">
            <w:pPr>
              <w:jc w:val="center"/>
            </w:pPr>
            <w:r w:rsidRPr="00506D09">
              <w:t>стадион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30</w:t>
            </w:r>
          </w:p>
        </w:tc>
      </w:tr>
      <w:tr w:rsidR="00636F8D" w:rsidRPr="00506D09" w:rsidTr="00636F8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8D" w:rsidRPr="00506D09" w:rsidRDefault="00636F8D" w:rsidP="00636F8D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636F8D">
            <w:pPr>
              <w:rPr>
                <w:color w:val="000000"/>
              </w:rPr>
            </w:pPr>
            <w:r w:rsidRPr="00506D09">
              <w:t>Музыкальная программа «Веселые нотки»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27 июля</w:t>
            </w:r>
          </w:p>
          <w:p w:rsidR="00636F8D" w:rsidRPr="00506D09" w:rsidRDefault="00636F8D" w:rsidP="00B5495A">
            <w:pPr>
              <w:jc w:val="center"/>
            </w:pPr>
            <w:r w:rsidRPr="00506D09">
              <w:t>17.00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Библиотека №66,</w:t>
            </w:r>
          </w:p>
          <w:p w:rsidR="00636F8D" w:rsidRPr="00506D09" w:rsidRDefault="00636F8D" w:rsidP="00B5495A">
            <w:pPr>
              <w:jc w:val="center"/>
            </w:pPr>
            <w:r w:rsidRPr="00506D09">
              <w:t>ул. Северодвинская, д. 11,к.2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30</w:t>
            </w:r>
          </w:p>
        </w:tc>
      </w:tr>
      <w:tr w:rsidR="00636F8D" w:rsidRPr="00506D09" w:rsidTr="00636F8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8D" w:rsidRPr="00506D09" w:rsidRDefault="00636F8D" w:rsidP="00636F8D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rPr>
                <w:color w:val="000000"/>
              </w:rPr>
            </w:pPr>
            <w:r w:rsidRPr="00506D09">
              <w:t>Соревнования по армспорту "Спорт для всех"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29 июля</w:t>
            </w:r>
          </w:p>
          <w:p w:rsidR="00636F8D" w:rsidRPr="00506D09" w:rsidRDefault="00636F8D" w:rsidP="00B5495A">
            <w:pPr>
              <w:jc w:val="center"/>
              <w:rPr>
                <w:color w:val="FF0000"/>
              </w:rPr>
            </w:pPr>
            <w:r w:rsidRPr="00506D09">
              <w:t>12.00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Спортивная площадка, Шокальского пр., д. 45, корп.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20</w:t>
            </w:r>
          </w:p>
        </w:tc>
      </w:tr>
      <w:tr w:rsidR="00636F8D" w:rsidRPr="00506D09" w:rsidTr="00636F8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8D" w:rsidRPr="00506D09" w:rsidRDefault="00636F8D" w:rsidP="00636F8D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r w:rsidRPr="00506D09">
              <w:t>Соревнования по настольному теннису «Мир равных возможностей!»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6 августа</w:t>
            </w:r>
          </w:p>
          <w:p w:rsidR="00636F8D" w:rsidRPr="00506D09" w:rsidRDefault="00636F8D" w:rsidP="00B5495A">
            <w:pPr>
              <w:jc w:val="center"/>
            </w:pPr>
            <w:r w:rsidRPr="00506D09">
              <w:t>15.00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 xml:space="preserve">Спортивная площадка, </w:t>
            </w:r>
          </w:p>
          <w:p w:rsidR="00636F8D" w:rsidRPr="00506D09" w:rsidRDefault="00636F8D" w:rsidP="00B5495A">
            <w:pPr>
              <w:jc w:val="center"/>
            </w:pPr>
            <w:r w:rsidRPr="00506D09">
              <w:t>ул. Грекова, д.16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15</w:t>
            </w:r>
          </w:p>
        </w:tc>
      </w:tr>
      <w:tr w:rsidR="00636F8D" w:rsidRPr="00506D09" w:rsidTr="00636F8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8D" w:rsidRPr="00506D09" w:rsidRDefault="00636F8D" w:rsidP="00636F8D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r w:rsidRPr="00506D09">
              <w:t>Легкоатлетическая эстафета, посвященная Дню физкультурника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8 августа</w:t>
            </w:r>
          </w:p>
          <w:p w:rsidR="00636F8D" w:rsidRPr="00506D09" w:rsidRDefault="00636F8D" w:rsidP="00B5495A">
            <w:pPr>
              <w:jc w:val="center"/>
            </w:pPr>
            <w:r w:rsidRPr="00506D09">
              <w:t>17.00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 xml:space="preserve">Спортивная площадка, </w:t>
            </w:r>
          </w:p>
          <w:p w:rsidR="00636F8D" w:rsidRPr="00506D09" w:rsidRDefault="00636F8D" w:rsidP="00B5495A">
            <w:pPr>
              <w:jc w:val="center"/>
            </w:pPr>
            <w:r w:rsidRPr="00506D09">
              <w:t>ул. Тихомирова, д.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30</w:t>
            </w:r>
          </w:p>
        </w:tc>
      </w:tr>
      <w:tr w:rsidR="00636F8D" w:rsidRPr="00506D09" w:rsidTr="00636F8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8D" w:rsidRPr="00506D09" w:rsidRDefault="00636F8D" w:rsidP="00636F8D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r w:rsidRPr="00506D09">
              <w:t>Фитнес-зарядка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14 августа</w:t>
            </w:r>
          </w:p>
          <w:p w:rsidR="00636F8D" w:rsidRPr="00506D09" w:rsidRDefault="00636F8D" w:rsidP="00B5495A">
            <w:pPr>
              <w:jc w:val="center"/>
            </w:pPr>
            <w:r w:rsidRPr="00506D09">
              <w:t>12.00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Default="00636F8D" w:rsidP="00B5495A">
            <w:pPr>
              <w:jc w:val="center"/>
            </w:pPr>
            <w:r w:rsidRPr="00506D09">
              <w:t xml:space="preserve">Спортивная площадка, </w:t>
            </w:r>
          </w:p>
          <w:p w:rsidR="00636F8D" w:rsidRPr="00506D09" w:rsidRDefault="00636F8D" w:rsidP="00B5495A">
            <w:pPr>
              <w:jc w:val="center"/>
            </w:pPr>
            <w:r w:rsidRPr="00506D09">
              <w:t>Шокальского пр., д. 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30</w:t>
            </w:r>
          </w:p>
        </w:tc>
      </w:tr>
      <w:tr w:rsidR="00636F8D" w:rsidRPr="00506D09" w:rsidTr="00636F8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8D" w:rsidRPr="00506D09" w:rsidRDefault="00636F8D" w:rsidP="00636F8D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r w:rsidRPr="00506D09">
              <w:t>Праздничная программа с чаепитием «Медовый спас»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15 августа</w:t>
            </w:r>
          </w:p>
          <w:p w:rsidR="00636F8D" w:rsidRPr="00506D09" w:rsidRDefault="00636F8D" w:rsidP="00B5495A">
            <w:pPr>
              <w:jc w:val="center"/>
            </w:pPr>
            <w:r w:rsidRPr="00506D09">
              <w:t>17.00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ГБУ "Центр досуга и спорта "Паллада" Осташковская, д.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30</w:t>
            </w:r>
          </w:p>
        </w:tc>
      </w:tr>
      <w:tr w:rsidR="00636F8D" w:rsidRPr="00506D09" w:rsidTr="00636F8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8D" w:rsidRPr="00506D09" w:rsidRDefault="00636F8D" w:rsidP="00636F8D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r w:rsidRPr="00506D09">
              <w:t>Нац. вид спорта в рамках профилактики экстремизма и терроризма:</w:t>
            </w:r>
          </w:p>
          <w:p w:rsidR="00636F8D" w:rsidRPr="00506D09" w:rsidRDefault="00636F8D" w:rsidP="00B5495A">
            <w:r w:rsidRPr="00506D09">
              <w:t>Воркаут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19 августа</w:t>
            </w:r>
          </w:p>
          <w:p w:rsidR="00636F8D" w:rsidRPr="00506D09" w:rsidRDefault="00636F8D" w:rsidP="00B5495A">
            <w:pPr>
              <w:jc w:val="center"/>
            </w:pPr>
            <w:r w:rsidRPr="00506D09">
              <w:t>17.00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 xml:space="preserve">Спортивная площадка, </w:t>
            </w:r>
          </w:p>
          <w:p w:rsidR="00636F8D" w:rsidRPr="00506D09" w:rsidRDefault="00636F8D" w:rsidP="00B5495A">
            <w:pPr>
              <w:jc w:val="center"/>
            </w:pPr>
            <w:r w:rsidRPr="00506D09">
              <w:t>Олонецкий пр., д.5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30</w:t>
            </w:r>
          </w:p>
        </w:tc>
      </w:tr>
      <w:tr w:rsidR="00636F8D" w:rsidRPr="00506D09" w:rsidTr="00636F8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8D" w:rsidRPr="00506D09" w:rsidRDefault="00636F8D" w:rsidP="00636F8D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r w:rsidRPr="00506D09">
              <w:t>Соревнования по жульбаку «Мир равных возможностей!»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21 августа</w:t>
            </w:r>
          </w:p>
          <w:p w:rsidR="00636F8D" w:rsidRPr="00506D09" w:rsidRDefault="00636F8D" w:rsidP="00B5495A">
            <w:pPr>
              <w:jc w:val="center"/>
            </w:pPr>
            <w:r w:rsidRPr="00506D09">
              <w:t>12.00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Спортивная площадка, ул. Осташковская, д.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15</w:t>
            </w:r>
          </w:p>
        </w:tc>
      </w:tr>
      <w:tr w:rsidR="00636F8D" w:rsidRPr="00506D09" w:rsidTr="00636F8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8D" w:rsidRPr="00506D09" w:rsidRDefault="00636F8D" w:rsidP="00636F8D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r w:rsidRPr="00506D09">
              <w:t>Музыкальная программа «Российский триколор»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22 августа</w:t>
            </w:r>
          </w:p>
          <w:p w:rsidR="00636F8D" w:rsidRPr="00506D09" w:rsidRDefault="00636F8D" w:rsidP="00B5495A">
            <w:pPr>
              <w:jc w:val="center"/>
            </w:pPr>
            <w:r w:rsidRPr="00506D09">
              <w:t>16.30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Библиотека №63,</w:t>
            </w:r>
          </w:p>
          <w:p w:rsidR="00636F8D" w:rsidRPr="00506D09" w:rsidRDefault="00636F8D" w:rsidP="00B5495A">
            <w:pPr>
              <w:jc w:val="center"/>
            </w:pPr>
            <w:r w:rsidRPr="00506D09">
              <w:t>ул. Полярная, д. 26,к.1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30</w:t>
            </w:r>
          </w:p>
        </w:tc>
      </w:tr>
      <w:tr w:rsidR="00636F8D" w:rsidRPr="00506D09" w:rsidTr="00636F8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8D" w:rsidRPr="00506D09" w:rsidRDefault="00636F8D" w:rsidP="00636F8D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r w:rsidRPr="00506D09">
              <w:t>Турнир по городошному спорту «Спартакиада пенсионеров»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23 августа</w:t>
            </w:r>
          </w:p>
          <w:p w:rsidR="00636F8D" w:rsidRPr="00506D09" w:rsidRDefault="00636F8D" w:rsidP="00B5495A">
            <w:pPr>
              <w:jc w:val="center"/>
            </w:pPr>
            <w:r w:rsidRPr="00506D09">
              <w:t>16.00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 xml:space="preserve">Спортивная площадка, </w:t>
            </w:r>
          </w:p>
          <w:p w:rsidR="00636F8D" w:rsidRPr="00506D09" w:rsidRDefault="00636F8D" w:rsidP="00B5495A">
            <w:pPr>
              <w:jc w:val="center"/>
            </w:pPr>
            <w:r w:rsidRPr="00506D09">
              <w:t>Студеный пр., д.4, к.6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20</w:t>
            </w:r>
          </w:p>
        </w:tc>
      </w:tr>
      <w:tr w:rsidR="00636F8D" w:rsidRPr="00506D09" w:rsidTr="00636F8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8D" w:rsidRPr="00506D09" w:rsidRDefault="00636F8D" w:rsidP="00636F8D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r w:rsidRPr="00506D09">
              <w:t>Соревнования по мини-футболу «Мир равных возможностей!»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24 августа</w:t>
            </w:r>
          </w:p>
          <w:p w:rsidR="00636F8D" w:rsidRPr="00506D09" w:rsidRDefault="00636F8D" w:rsidP="00B5495A">
            <w:pPr>
              <w:jc w:val="center"/>
            </w:pPr>
            <w:r w:rsidRPr="00506D09">
              <w:t>15.30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 xml:space="preserve">Спортивная площадка, </w:t>
            </w:r>
          </w:p>
          <w:p w:rsidR="00636F8D" w:rsidRPr="00506D09" w:rsidRDefault="00636F8D" w:rsidP="00B5495A">
            <w:pPr>
              <w:jc w:val="center"/>
            </w:pPr>
            <w:r w:rsidRPr="00506D09">
              <w:t>ул. Тихомирова, д.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15</w:t>
            </w:r>
          </w:p>
        </w:tc>
      </w:tr>
      <w:tr w:rsidR="00636F8D" w:rsidRPr="00506D09" w:rsidTr="00636F8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8D" w:rsidRPr="00506D09" w:rsidRDefault="00636F8D" w:rsidP="00636F8D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r w:rsidRPr="00506D09">
              <w:t>День открытых дверей</w:t>
            </w:r>
          </w:p>
          <w:p w:rsidR="00636F8D" w:rsidRPr="00506D09" w:rsidRDefault="00636F8D" w:rsidP="00B5495A">
            <w:r w:rsidRPr="00506D09">
              <w:t>«Мы рады Вас видеть»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26 августа</w:t>
            </w:r>
          </w:p>
          <w:p w:rsidR="00636F8D" w:rsidRPr="00506D09" w:rsidRDefault="00636F8D" w:rsidP="00B5495A">
            <w:pPr>
              <w:jc w:val="center"/>
            </w:pPr>
            <w:r w:rsidRPr="00506D09">
              <w:t>17.00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ГБУ "Центр досуга и спорта "Паллада" Осташковская, д.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50</w:t>
            </w:r>
          </w:p>
        </w:tc>
      </w:tr>
      <w:tr w:rsidR="00636F8D" w:rsidRPr="00506D09" w:rsidTr="00636F8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8D" w:rsidRPr="00506D09" w:rsidRDefault="00636F8D" w:rsidP="00636F8D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rPr>
                <w:color w:val="000000"/>
              </w:rPr>
            </w:pPr>
            <w:r w:rsidRPr="00506D09">
              <w:rPr>
                <w:color w:val="000000"/>
              </w:rPr>
              <w:t>Турнир по волейболу "Спорт для всех"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2 сентября</w:t>
            </w:r>
          </w:p>
          <w:p w:rsidR="00636F8D" w:rsidRPr="00506D09" w:rsidRDefault="00636F8D" w:rsidP="00B5495A">
            <w:pPr>
              <w:jc w:val="center"/>
            </w:pPr>
            <w:r w:rsidRPr="00506D09">
              <w:t>17.00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 xml:space="preserve">Волейбольная площадка, </w:t>
            </w:r>
          </w:p>
          <w:p w:rsidR="00636F8D" w:rsidRPr="00506D09" w:rsidRDefault="00636F8D" w:rsidP="00B5495A">
            <w:pPr>
              <w:jc w:val="center"/>
            </w:pPr>
            <w:r w:rsidRPr="00506D09">
              <w:t>ул. Сухонская, пойма р. Яуза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30</w:t>
            </w:r>
          </w:p>
        </w:tc>
      </w:tr>
      <w:tr w:rsidR="00636F8D" w:rsidRPr="00506D09" w:rsidTr="00636F8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8D" w:rsidRPr="00506D09" w:rsidRDefault="00636F8D" w:rsidP="00636F8D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r w:rsidRPr="00506D09">
              <w:t>День открытых дверей в</w:t>
            </w:r>
          </w:p>
          <w:p w:rsidR="00636F8D" w:rsidRPr="00506D09" w:rsidRDefault="00636F8D" w:rsidP="00B5495A">
            <w:pPr>
              <w:rPr>
                <w:color w:val="000000"/>
              </w:rPr>
            </w:pPr>
            <w:r w:rsidRPr="00506D09">
              <w:t xml:space="preserve"> Клубе настольных игр "Мантикора"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3 сентября</w:t>
            </w:r>
          </w:p>
          <w:p w:rsidR="00636F8D" w:rsidRPr="00506D09" w:rsidRDefault="00636F8D" w:rsidP="00B5495A">
            <w:pPr>
              <w:jc w:val="center"/>
            </w:pPr>
            <w:r w:rsidRPr="00506D09">
              <w:t>12.00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ГБУ «Центр досуга и спорта «Паллада» пр.Шокальского,д 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50</w:t>
            </w:r>
          </w:p>
        </w:tc>
      </w:tr>
      <w:tr w:rsidR="00636F8D" w:rsidRPr="00506D09" w:rsidTr="00636F8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8D" w:rsidRPr="00506D09" w:rsidRDefault="00636F8D" w:rsidP="00636F8D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r w:rsidRPr="00506D09">
              <w:t>Соревнования по волейболу «Мир равных возможностей!»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5 сентября</w:t>
            </w:r>
          </w:p>
          <w:p w:rsidR="00636F8D" w:rsidRPr="00506D09" w:rsidRDefault="00636F8D" w:rsidP="00B5495A">
            <w:pPr>
              <w:jc w:val="center"/>
            </w:pPr>
            <w:r w:rsidRPr="00506D09">
              <w:t>18.00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 xml:space="preserve">Спортивная площадка,    </w:t>
            </w:r>
          </w:p>
          <w:p w:rsidR="00636F8D" w:rsidRPr="00506D09" w:rsidRDefault="00636F8D" w:rsidP="00B5495A">
            <w:pPr>
              <w:jc w:val="center"/>
            </w:pPr>
            <w:r w:rsidRPr="00506D09">
              <w:t xml:space="preserve">    ул. Широкая, д.3,к.4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15</w:t>
            </w:r>
          </w:p>
        </w:tc>
      </w:tr>
      <w:tr w:rsidR="00636F8D" w:rsidRPr="00506D09" w:rsidTr="00636F8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8D" w:rsidRPr="00506D09" w:rsidRDefault="00636F8D" w:rsidP="00636F8D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r w:rsidRPr="00506D09">
              <w:t>Музыкальный конкурс</w:t>
            </w:r>
          </w:p>
          <w:p w:rsidR="00636F8D" w:rsidRPr="00506D09" w:rsidRDefault="00636F8D" w:rsidP="00B5495A">
            <w:r w:rsidRPr="00506D09">
              <w:t>«Угадай мелодию»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7 сентября</w:t>
            </w:r>
          </w:p>
          <w:p w:rsidR="00636F8D" w:rsidRPr="00506D09" w:rsidRDefault="00636F8D" w:rsidP="00B5495A">
            <w:pPr>
              <w:jc w:val="center"/>
            </w:pPr>
            <w:r w:rsidRPr="00506D09">
              <w:t>17.00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ГБУ "Центр досуга и спорта "Паллада" Осташковская, д.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30</w:t>
            </w:r>
          </w:p>
        </w:tc>
      </w:tr>
      <w:tr w:rsidR="00636F8D" w:rsidRPr="00506D09" w:rsidTr="00636F8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8D" w:rsidRPr="00506D09" w:rsidRDefault="00636F8D" w:rsidP="00636F8D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r w:rsidRPr="00506D09">
              <w:t>Спортивные эстафеты "С днем рождения, Москва!"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9 сентября</w:t>
            </w:r>
          </w:p>
          <w:p w:rsidR="00636F8D" w:rsidRPr="00506D09" w:rsidRDefault="00636F8D" w:rsidP="00B5495A">
            <w:pPr>
              <w:jc w:val="center"/>
            </w:pPr>
            <w:r w:rsidRPr="00506D09">
              <w:t>12.00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парковая зона реки Яуза, Сухонская ул., д.д. 9-11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30</w:t>
            </w:r>
          </w:p>
        </w:tc>
      </w:tr>
      <w:tr w:rsidR="00636F8D" w:rsidRPr="00506D09" w:rsidTr="00636F8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8D" w:rsidRPr="00506D09" w:rsidRDefault="00636F8D" w:rsidP="00636F8D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r w:rsidRPr="00506D09">
              <w:t>Жизнь и творчество Эдуарда Хиля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12 сентября</w:t>
            </w:r>
          </w:p>
          <w:p w:rsidR="00636F8D" w:rsidRPr="00506D09" w:rsidRDefault="00636F8D" w:rsidP="00B5495A">
            <w:pPr>
              <w:jc w:val="center"/>
            </w:pPr>
            <w:r w:rsidRPr="00506D09">
              <w:t>14.00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  <w:rPr>
                <w:color w:val="000000"/>
              </w:rPr>
            </w:pPr>
            <w:r w:rsidRPr="00506D09">
              <w:t>ТЦСО «Северное Медведково», Студеный пр.д.4,к.2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50</w:t>
            </w:r>
          </w:p>
        </w:tc>
      </w:tr>
      <w:tr w:rsidR="00636F8D" w:rsidRPr="00506D09" w:rsidTr="00636F8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8D" w:rsidRPr="00506D09" w:rsidRDefault="00636F8D" w:rsidP="00636F8D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r w:rsidRPr="00506D09">
              <w:t>Соревнования по шашкам «Мир равных возможностей!»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 xml:space="preserve"> 14 сентября</w:t>
            </w:r>
          </w:p>
          <w:p w:rsidR="00636F8D" w:rsidRPr="00506D09" w:rsidRDefault="00636F8D" w:rsidP="00B5495A">
            <w:pPr>
              <w:jc w:val="center"/>
            </w:pPr>
            <w:r w:rsidRPr="00506D09">
              <w:t>16.00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ГБУ ЦДС "Паллада", Шокальского пр., д. 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15</w:t>
            </w:r>
          </w:p>
        </w:tc>
      </w:tr>
      <w:tr w:rsidR="00636F8D" w:rsidRPr="00506D09" w:rsidTr="00636F8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8D" w:rsidRPr="00506D09" w:rsidRDefault="00636F8D" w:rsidP="00636F8D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8D" w:rsidRPr="00506D09" w:rsidRDefault="00636F8D" w:rsidP="00B5495A">
            <w:r w:rsidRPr="00506D09">
              <w:t>Фитнес-зарядка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8D" w:rsidRPr="00506D09" w:rsidRDefault="00636F8D" w:rsidP="00B5495A">
            <w:pPr>
              <w:jc w:val="center"/>
            </w:pPr>
            <w:r w:rsidRPr="00506D09">
              <w:t>21 сентября</w:t>
            </w:r>
          </w:p>
          <w:p w:rsidR="00636F8D" w:rsidRPr="00506D09" w:rsidRDefault="00636F8D" w:rsidP="00B5495A">
            <w:pPr>
              <w:jc w:val="center"/>
            </w:pPr>
            <w:r w:rsidRPr="00506D09">
              <w:t>12.00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8D" w:rsidRPr="00506D09" w:rsidRDefault="00636F8D" w:rsidP="00B5495A">
            <w:pPr>
              <w:jc w:val="center"/>
            </w:pPr>
            <w:r w:rsidRPr="00506D09">
              <w:t xml:space="preserve">Спортивная площадка, </w:t>
            </w:r>
          </w:p>
          <w:p w:rsidR="00636F8D" w:rsidRPr="00506D09" w:rsidRDefault="00636F8D" w:rsidP="00B5495A">
            <w:pPr>
              <w:jc w:val="center"/>
            </w:pPr>
            <w:r w:rsidRPr="00506D09">
              <w:t>ул. Полярная, 52, к.4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8D" w:rsidRPr="00506D09" w:rsidRDefault="00636F8D" w:rsidP="00B5495A">
            <w:pPr>
              <w:jc w:val="center"/>
            </w:pPr>
            <w:r w:rsidRPr="00506D09">
              <w:t>30</w:t>
            </w:r>
          </w:p>
        </w:tc>
      </w:tr>
      <w:tr w:rsidR="00636F8D" w:rsidRPr="00506D09" w:rsidTr="00636F8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8D" w:rsidRPr="00506D09" w:rsidRDefault="00636F8D" w:rsidP="00636F8D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r w:rsidRPr="00506D09">
              <w:t>Литературно-музыкальная гостиная для жителей района Северное Медведково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27 сентября</w:t>
            </w:r>
          </w:p>
          <w:p w:rsidR="00636F8D" w:rsidRPr="00506D09" w:rsidRDefault="00636F8D" w:rsidP="00B5495A">
            <w:pPr>
              <w:jc w:val="center"/>
              <w:rPr>
                <w:color w:val="FF0000"/>
              </w:rPr>
            </w:pPr>
            <w:r w:rsidRPr="00506D09">
              <w:t>18.00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  <w:rPr>
                <w:color w:val="000000"/>
              </w:rPr>
            </w:pPr>
            <w:r w:rsidRPr="00506D09">
              <w:rPr>
                <w:color w:val="000000"/>
              </w:rPr>
              <w:t>Библиотека №54,</w:t>
            </w:r>
          </w:p>
          <w:p w:rsidR="00636F8D" w:rsidRPr="00506D09" w:rsidRDefault="00636F8D" w:rsidP="00B5495A">
            <w:pPr>
              <w:jc w:val="center"/>
            </w:pPr>
            <w:r w:rsidRPr="00506D09">
              <w:rPr>
                <w:color w:val="000000"/>
              </w:rPr>
              <w:t>ул. Широкая, д.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50</w:t>
            </w:r>
          </w:p>
        </w:tc>
      </w:tr>
      <w:tr w:rsidR="00636F8D" w:rsidRPr="00506D09" w:rsidTr="00636F8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8D" w:rsidRPr="00506D09" w:rsidRDefault="00636F8D" w:rsidP="00636F8D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r w:rsidRPr="00506D09">
              <w:t>Нац. вид спорта в рамках профилактики экстремизма и ксенофобии: Городки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 xml:space="preserve"> 29 сентября</w:t>
            </w:r>
          </w:p>
          <w:p w:rsidR="00636F8D" w:rsidRPr="00506D09" w:rsidRDefault="00636F8D" w:rsidP="00B5495A">
            <w:pPr>
              <w:jc w:val="center"/>
            </w:pPr>
            <w:r w:rsidRPr="00506D09">
              <w:t>17.00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Многофункциональный стадион,</w:t>
            </w:r>
          </w:p>
          <w:p w:rsidR="00636F8D" w:rsidRPr="00506D09" w:rsidRDefault="00636F8D" w:rsidP="00B5495A">
            <w:pPr>
              <w:jc w:val="center"/>
            </w:pPr>
            <w:r w:rsidRPr="00506D09">
              <w:t>ул. Грекова, д.4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</w:pPr>
            <w:r w:rsidRPr="00506D09">
              <w:t>30</w:t>
            </w:r>
          </w:p>
        </w:tc>
      </w:tr>
      <w:tr w:rsidR="00636F8D" w:rsidRPr="00506D09" w:rsidTr="00636F8D">
        <w:trPr>
          <w:jc w:val="center"/>
        </w:trPr>
        <w:tc>
          <w:tcPr>
            <w:tcW w:w="12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right"/>
              <w:rPr>
                <w:b/>
              </w:rPr>
            </w:pPr>
            <w:r w:rsidRPr="00506D09">
              <w:rPr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F8D" w:rsidRPr="00506D09" w:rsidRDefault="00636F8D" w:rsidP="00B5495A">
            <w:pPr>
              <w:jc w:val="center"/>
              <w:rPr>
                <w:b/>
              </w:rPr>
            </w:pPr>
            <w:r w:rsidRPr="00506D09">
              <w:rPr>
                <w:b/>
              </w:rPr>
              <w:t>865</w:t>
            </w:r>
          </w:p>
        </w:tc>
      </w:tr>
    </w:tbl>
    <w:p w:rsidR="00FB1A6E" w:rsidRDefault="00FB1A6E" w:rsidP="00FB1A6E">
      <w:pPr>
        <w:jc w:val="center"/>
        <w:rPr>
          <w:b/>
          <w:sz w:val="26"/>
          <w:szCs w:val="26"/>
        </w:rPr>
      </w:pPr>
    </w:p>
    <w:sectPr w:rsidR="00FB1A6E" w:rsidSect="00636F8D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113" w:rsidRDefault="009E4113" w:rsidP="00322ED6">
      <w:r>
        <w:separator/>
      </w:r>
    </w:p>
  </w:endnote>
  <w:endnote w:type="continuationSeparator" w:id="0">
    <w:p w:rsidR="009E4113" w:rsidRDefault="009E4113" w:rsidP="003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3275250"/>
      <w:docPartObj>
        <w:docPartGallery w:val="Page Numbers (Bottom of Page)"/>
        <w:docPartUnique/>
      </w:docPartObj>
    </w:sdtPr>
    <w:sdtEndPr/>
    <w:sdtContent>
      <w:p w:rsidR="00BE4D2C" w:rsidRDefault="00BE4D2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9C5">
          <w:rPr>
            <w:noProof/>
          </w:rPr>
          <w:t>4</w:t>
        </w:r>
        <w:r>
          <w:fldChar w:fldCharType="end"/>
        </w:r>
      </w:p>
    </w:sdtContent>
  </w:sdt>
  <w:p w:rsidR="00BE4D2C" w:rsidRDefault="00BE4D2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113" w:rsidRDefault="009E4113" w:rsidP="00322ED6">
      <w:r>
        <w:separator/>
      </w:r>
    </w:p>
  </w:footnote>
  <w:footnote w:type="continuationSeparator" w:id="0">
    <w:p w:rsidR="009E4113" w:rsidRDefault="009E4113" w:rsidP="00322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308FA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C22CE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56AB28A8"/>
    <w:multiLevelType w:val="hybridMultilevel"/>
    <w:tmpl w:val="F37C9B6C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06C5"/>
    <w:multiLevelType w:val="hybridMultilevel"/>
    <w:tmpl w:val="2600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D5B53"/>
    <w:multiLevelType w:val="hybridMultilevel"/>
    <w:tmpl w:val="7848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5E"/>
    <w:rsid w:val="0000451C"/>
    <w:rsid w:val="0000489E"/>
    <w:rsid w:val="000134D1"/>
    <w:rsid w:val="00016737"/>
    <w:rsid w:val="00042120"/>
    <w:rsid w:val="000450B7"/>
    <w:rsid w:val="00054263"/>
    <w:rsid w:val="000F2443"/>
    <w:rsid w:val="000F7D31"/>
    <w:rsid w:val="00104B5E"/>
    <w:rsid w:val="00113E8D"/>
    <w:rsid w:val="001653BC"/>
    <w:rsid w:val="00183DB6"/>
    <w:rsid w:val="00184611"/>
    <w:rsid w:val="001A07FB"/>
    <w:rsid w:val="001B0CA3"/>
    <w:rsid w:val="001D76B7"/>
    <w:rsid w:val="001E3B65"/>
    <w:rsid w:val="002070BE"/>
    <w:rsid w:val="00210ACB"/>
    <w:rsid w:val="00257F5E"/>
    <w:rsid w:val="0026359A"/>
    <w:rsid w:val="00267BB7"/>
    <w:rsid w:val="002801EB"/>
    <w:rsid w:val="002B7E0D"/>
    <w:rsid w:val="002C182B"/>
    <w:rsid w:val="002E1044"/>
    <w:rsid w:val="002E1D5E"/>
    <w:rsid w:val="002E397A"/>
    <w:rsid w:val="002E5423"/>
    <w:rsid w:val="002F4D35"/>
    <w:rsid w:val="00322ED6"/>
    <w:rsid w:val="00325CAC"/>
    <w:rsid w:val="0033089E"/>
    <w:rsid w:val="0033413F"/>
    <w:rsid w:val="00362FD0"/>
    <w:rsid w:val="003734FE"/>
    <w:rsid w:val="00377A3F"/>
    <w:rsid w:val="00386C68"/>
    <w:rsid w:val="003C4DAF"/>
    <w:rsid w:val="003E7F97"/>
    <w:rsid w:val="00460876"/>
    <w:rsid w:val="00465051"/>
    <w:rsid w:val="00475C2C"/>
    <w:rsid w:val="00496B9D"/>
    <w:rsid w:val="004A562F"/>
    <w:rsid w:val="004B0B16"/>
    <w:rsid w:val="004B327B"/>
    <w:rsid w:val="004B671B"/>
    <w:rsid w:val="004C278C"/>
    <w:rsid w:val="004C375F"/>
    <w:rsid w:val="004C4699"/>
    <w:rsid w:val="004D4A60"/>
    <w:rsid w:val="004F04D6"/>
    <w:rsid w:val="004F13B1"/>
    <w:rsid w:val="004F1690"/>
    <w:rsid w:val="00555519"/>
    <w:rsid w:val="005943CE"/>
    <w:rsid w:val="005A67DD"/>
    <w:rsid w:val="005A793C"/>
    <w:rsid w:val="005D2492"/>
    <w:rsid w:val="00615A67"/>
    <w:rsid w:val="00623E52"/>
    <w:rsid w:val="00635067"/>
    <w:rsid w:val="00635EA5"/>
    <w:rsid w:val="00636F8D"/>
    <w:rsid w:val="006452CD"/>
    <w:rsid w:val="00675529"/>
    <w:rsid w:val="0068532C"/>
    <w:rsid w:val="00686BAD"/>
    <w:rsid w:val="00696C57"/>
    <w:rsid w:val="0069779F"/>
    <w:rsid w:val="006A3DDE"/>
    <w:rsid w:val="006B5642"/>
    <w:rsid w:val="006C475E"/>
    <w:rsid w:val="006C6C50"/>
    <w:rsid w:val="007139C5"/>
    <w:rsid w:val="007264EB"/>
    <w:rsid w:val="007709E5"/>
    <w:rsid w:val="0078214E"/>
    <w:rsid w:val="00784645"/>
    <w:rsid w:val="00787292"/>
    <w:rsid w:val="007A2A61"/>
    <w:rsid w:val="007B0134"/>
    <w:rsid w:val="0081560C"/>
    <w:rsid w:val="008256FE"/>
    <w:rsid w:val="00847AE2"/>
    <w:rsid w:val="008600ED"/>
    <w:rsid w:val="008954A5"/>
    <w:rsid w:val="008A5BC8"/>
    <w:rsid w:val="008B49F8"/>
    <w:rsid w:val="008D1C8F"/>
    <w:rsid w:val="008D2496"/>
    <w:rsid w:val="00902781"/>
    <w:rsid w:val="00944B41"/>
    <w:rsid w:val="00977249"/>
    <w:rsid w:val="0098577A"/>
    <w:rsid w:val="009905CF"/>
    <w:rsid w:val="009A1826"/>
    <w:rsid w:val="009A6A15"/>
    <w:rsid w:val="009B69AD"/>
    <w:rsid w:val="009E4113"/>
    <w:rsid w:val="009E5A79"/>
    <w:rsid w:val="009F4859"/>
    <w:rsid w:val="009F6292"/>
    <w:rsid w:val="00A60ADF"/>
    <w:rsid w:val="00A80F47"/>
    <w:rsid w:val="00AA13EB"/>
    <w:rsid w:val="00AD4B30"/>
    <w:rsid w:val="00B04FE0"/>
    <w:rsid w:val="00B35A30"/>
    <w:rsid w:val="00B61FA9"/>
    <w:rsid w:val="00B64D51"/>
    <w:rsid w:val="00BB0EAC"/>
    <w:rsid w:val="00BC4345"/>
    <w:rsid w:val="00BE4D2C"/>
    <w:rsid w:val="00C01BDF"/>
    <w:rsid w:val="00C271BF"/>
    <w:rsid w:val="00C344D2"/>
    <w:rsid w:val="00C51C50"/>
    <w:rsid w:val="00C57047"/>
    <w:rsid w:val="00C82385"/>
    <w:rsid w:val="00C847AF"/>
    <w:rsid w:val="00CC2E80"/>
    <w:rsid w:val="00CC3802"/>
    <w:rsid w:val="00CC7403"/>
    <w:rsid w:val="00D044C0"/>
    <w:rsid w:val="00D20D8F"/>
    <w:rsid w:val="00D425A2"/>
    <w:rsid w:val="00D44418"/>
    <w:rsid w:val="00DA478F"/>
    <w:rsid w:val="00DB42F7"/>
    <w:rsid w:val="00DD15DA"/>
    <w:rsid w:val="00E551D6"/>
    <w:rsid w:val="00E778EF"/>
    <w:rsid w:val="00E9102E"/>
    <w:rsid w:val="00E938EB"/>
    <w:rsid w:val="00EA3A79"/>
    <w:rsid w:val="00ED0DF3"/>
    <w:rsid w:val="00ED43F3"/>
    <w:rsid w:val="00EF42B9"/>
    <w:rsid w:val="00EF6607"/>
    <w:rsid w:val="00F50ABF"/>
    <w:rsid w:val="00F95F95"/>
    <w:rsid w:val="00FA15E5"/>
    <w:rsid w:val="00FB1A6E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DA19B-1F05-4F8A-A7D8-0CA360CE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Normal (Web)"/>
    <w:basedOn w:val="a"/>
    <w:uiPriority w:val="99"/>
    <w:unhideWhenUsed/>
    <w:rsid w:val="00C51C5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51C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04B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4B5E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footnote reference"/>
    <w:rsid w:val="00322ED6"/>
    <w:rPr>
      <w:vertAlign w:val="superscript"/>
    </w:rPr>
  </w:style>
  <w:style w:type="paragraph" w:customStyle="1" w:styleId="1">
    <w:name w:val="Абзац списка1"/>
    <w:basedOn w:val="a"/>
    <w:rsid w:val="00DD15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BE4D2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BE4D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4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E4D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4D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2499C-66FB-4D5E-853B-EAC3194C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2016-03-23T07:22:00Z</cp:lastPrinted>
  <dcterms:created xsi:type="dcterms:W3CDTF">2017-06-21T07:37:00Z</dcterms:created>
  <dcterms:modified xsi:type="dcterms:W3CDTF">2017-06-21T07:37:00Z</dcterms:modified>
</cp:coreProperties>
</file>